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54F" w:rsidRDefault="005A354F" w:rsidP="005A354F">
      <w:pPr>
        <w:tabs>
          <w:tab w:val="center" w:pos="4680"/>
        </w:tabs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A354F">
        <w:rPr>
          <w:rFonts w:ascii="Times New Roman" w:eastAsia="Times New Roman" w:hAnsi="Times New Roman" w:cs="Times New Roman"/>
          <w:sz w:val="32"/>
          <w:szCs w:val="32"/>
        </w:rPr>
        <w:tab/>
      </w:r>
    </w:p>
    <w:p w:rsidR="005A354F" w:rsidRDefault="005A354F" w:rsidP="005A354F">
      <w:pPr>
        <w:tabs>
          <w:tab w:val="center" w:pos="4680"/>
        </w:tabs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5A354F" w:rsidRDefault="005A354F" w:rsidP="005A354F">
      <w:pPr>
        <w:tabs>
          <w:tab w:val="center" w:pos="4680"/>
        </w:tabs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5A354F" w:rsidRPr="005A354F" w:rsidRDefault="005A354F" w:rsidP="005A354F">
      <w:pPr>
        <w:tabs>
          <w:tab w:val="center" w:pos="4680"/>
        </w:tabs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  <w:t>IN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  <w:t>THE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  <w:t>MALAWI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  <w:t>SUPREME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  <w:t>COURT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  <w:t>OF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  <w:t>APPEAL</w:t>
      </w:r>
    </w:p>
    <w:p w:rsidR="005A354F" w:rsidRPr="005A354F" w:rsidRDefault="005A354F" w:rsidP="005A354F">
      <w:pPr>
        <w:tabs>
          <w:tab w:val="center" w:pos="4680"/>
        </w:tabs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ab/>
      </w: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  <w:t>AT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  <w:t>BLANTYRE</w:t>
      </w:r>
    </w:p>
    <w:p w:rsidR="005A354F" w:rsidRPr="005A354F" w:rsidRDefault="005A354F" w:rsidP="005A354F">
      <w:pPr>
        <w:tabs>
          <w:tab w:val="center" w:pos="4680"/>
        </w:tabs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ab/>
      </w:r>
      <w:proofErr w:type="gramStart"/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  <w:t>M.S.C.A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  <w:t>..</w:t>
      </w:r>
      <w:proofErr w:type="gramEnd"/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  <w:t>CIVIL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  <w:t>APPEAL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  <w:t>NO</w:t>
      </w:r>
      <w:proofErr w:type="gramStart"/>
      <w:r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  <w:t>..</w:t>
      </w:r>
      <w:proofErr w:type="gramEnd"/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  <w:t>27</w:t>
      </w:r>
      <w:proofErr w:type="gramStart"/>
      <w:r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  <w:t>OF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  <w:t>2003</w:t>
      </w:r>
      <w:proofErr w:type="gramEnd"/>
    </w:p>
    <w:p w:rsidR="005A354F" w:rsidRPr="005A354F" w:rsidRDefault="005A354F" w:rsidP="005A354F">
      <w:pPr>
        <w:tabs>
          <w:tab w:val="center" w:pos="4680"/>
        </w:tabs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sz w:val="32"/>
          <w:szCs w:val="32"/>
        </w:rPr>
        <w:t>(</w:t>
      </w:r>
      <w:proofErr w:type="spellStart"/>
      <w:r w:rsidRPr="005A354F">
        <w:rPr>
          <w:rFonts w:ascii="Times New Roman" w:eastAsia="Times New Roman" w:hAnsi="Times New Roman" w:cs="Times New Roman"/>
          <w:sz w:val="32"/>
          <w:szCs w:val="32"/>
        </w:rPr>
        <w:t>Being</w:t>
      </w:r>
      <w:r>
        <w:rPr>
          <w:rFonts w:ascii="Times New Roman" w:eastAsia="Times New Roman" w:hAnsi="Times New Roman" w:cs="Times New Roman"/>
          <w:sz w:val="32"/>
          <w:szCs w:val="32"/>
        </w:rPr>
        <w:t>.</w:t>
      </w:r>
      <w:r w:rsidRPr="005A354F">
        <w:rPr>
          <w:rFonts w:ascii="Times New Roman" w:eastAsia="Times New Roman" w:hAnsi="Times New Roman" w:cs="Times New Roman"/>
          <w:sz w:val="32"/>
          <w:szCs w:val="32"/>
        </w:rPr>
        <w:t>Civil</w:t>
      </w:r>
      <w:r>
        <w:rPr>
          <w:rFonts w:ascii="Times New Roman" w:eastAsia="Times New Roman" w:hAnsi="Times New Roman" w:cs="Times New Roman"/>
          <w:sz w:val="32"/>
          <w:szCs w:val="32"/>
        </w:rPr>
        <w:t>.</w:t>
      </w:r>
      <w:r w:rsidRPr="005A354F">
        <w:rPr>
          <w:rFonts w:ascii="Times New Roman" w:eastAsia="Times New Roman" w:hAnsi="Times New Roman" w:cs="Times New Roman"/>
          <w:sz w:val="32"/>
          <w:szCs w:val="32"/>
        </w:rPr>
        <w:t>Cause</w:t>
      </w:r>
      <w:r>
        <w:rPr>
          <w:rFonts w:ascii="Times New Roman" w:eastAsia="Times New Roman" w:hAnsi="Times New Roman" w:cs="Times New Roman"/>
          <w:sz w:val="32"/>
          <w:szCs w:val="32"/>
        </w:rPr>
        <w:t>.</w:t>
      </w:r>
      <w:r w:rsidRPr="005A354F">
        <w:rPr>
          <w:rFonts w:ascii="Times New Roman" w:eastAsia="Times New Roman" w:hAnsi="Times New Roman" w:cs="Times New Roman"/>
          <w:sz w:val="32"/>
          <w:szCs w:val="32"/>
        </w:rPr>
        <w:t>No</w:t>
      </w:r>
      <w:proofErr w:type="spellEnd"/>
      <w:proofErr w:type="gramStart"/>
      <w:r>
        <w:rPr>
          <w:rFonts w:ascii="Times New Roman" w:eastAsia="Times New Roman" w:hAnsi="Times New Roman" w:cs="Times New Roman"/>
          <w:sz w:val="32"/>
          <w:szCs w:val="32"/>
        </w:rPr>
        <w:t>..</w:t>
      </w:r>
      <w:proofErr w:type="gramEnd"/>
      <w:r w:rsidRPr="005A354F">
        <w:rPr>
          <w:rFonts w:ascii="Times New Roman" w:eastAsia="Times New Roman" w:hAnsi="Times New Roman" w:cs="Times New Roman"/>
          <w:sz w:val="32"/>
          <w:szCs w:val="32"/>
        </w:rPr>
        <w:t>50</w:t>
      </w:r>
      <w:proofErr w:type="gramStart"/>
      <w:r>
        <w:rPr>
          <w:rFonts w:ascii="Times New Roman" w:eastAsia="Times New Roman" w:hAnsi="Times New Roman" w:cs="Times New Roman"/>
          <w:sz w:val="32"/>
          <w:szCs w:val="32"/>
        </w:rPr>
        <w:t>.</w:t>
      </w:r>
      <w:r w:rsidRPr="005A354F">
        <w:rPr>
          <w:rFonts w:ascii="Times New Roman" w:eastAsia="Times New Roman" w:hAnsi="Times New Roman" w:cs="Times New Roman"/>
          <w:sz w:val="32"/>
          <w:szCs w:val="32"/>
        </w:rPr>
        <w:t>of</w:t>
      </w:r>
      <w:r>
        <w:rPr>
          <w:rFonts w:ascii="Times New Roman" w:eastAsia="Times New Roman" w:hAnsi="Times New Roman" w:cs="Times New Roman"/>
          <w:sz w:val="32"/>
          <w:szCs w:val="32"/>
        </w:rPr>
        <w:t>.</w:t>
      </w:r>
      <w:r w:rsidRPr="005A354F">
        <w:rPr>
          <w:rFonts w:ascii="Times New Roman" w:eastAsia="Times New Roman" w:hAnsi="Times New Roman" w:cs="Times New Roman"/>
          <w:sz w:val="32"/>
          <w:szCs w:val="32"/>
        </w:rPr>
        <w:t>2003</w:t>
      </w:r>
      <w:r>
        <w:rPr>
          <w:rFonts w:ascii="Times New Roman" w:eastAsia="Times New Roman" w:hAnsi="Times New Roman" w:cs="Times New Roman"/>
          <w:sz w:val="32"/>
          <w:szCs w:val="32"/>
        </w:rPr>
        <w:t>.</w:t>
      </w:r>
      <w:r w:rsidRPr="005A354F">
        <w:rPr>
          <w:rFonts w:ascii="Times New Roman" w:eastAsia="Times New Roman" w:hAnsi="Times New Roman" w:cs="Times New Roman"/>
          <w:sz w:val="32"/>
          <w:szCs w:val="32"/>
        </w:rPr>
        <w:t>at</w:t>
      </w:r>
      <w:r>
        <w:rPr>
          <w:rFonts w:ascii="Times New Roman" w:eastAsia="Times New Roman" w:hAnsi="Times New Roman" w:cs="Times New Roman"/>
          <w:sz w:val="32"/>
          <w:szCs w:val="32"/>
        </w:rPr>
        <w:t>.</w:t>
      </w:r>
      <w:r w:rsidRPr="005A354F">
        <w:rPr>
          <w:rFonts w:ascii="Times New Roman" w:eastAsia="Times New Roman" w:hAnsi="Times New Roman" w:cs="Times New Roman"/>
          <w:sz w:val="32"/>
          <w:szCs w:val="32"/>
        </w:rPr>
        <w:t>Mzuzu</w:t>
      </w:r>
      <w:r>
        <w:rPr>
          <w:rFonts w:ascii="Times New Roman" w:eastAsia="Times New Roman" w:hAnsi="Times New Roman" w:cs="Times New Roman"/>
          <w:sz w:val="32"/>
          <w:szCs w:val="32"/>
        </w:rPr>
        <w:t>.</w:t>
      </w:r>
      <w:r w:rsidRPr="005A354F">
        <w:rPr>
          <w:rFonts w:ascii="Times New Roman" w:eastAsia="Times New Roman" w:hAnsi="Times New Roman" w:cs="Times New Roman"/>
          <w:sz w:val="32"/>
          <w:szCs w:val="32"/>
        </w:rPr>
        <w:t>District</w:t>
      </w:r>
      <w:r>
        <w:rPr>
          <w:rFonts w:ascii="Times New Roman" w:eastAsia="Times New Roman" w:hAnsi="Times New Roman" w:cs="Times New Roman"/>
          <w:sz w:val="32"/>
          <w:szCs w:val="32"/>
        </w:rPr>
        <w:t>.</w:t>
      </w:r>
      <w:r w:rsidRPr="005A354F">
        <w:rPr>
          <w:rFonts w:ascii="Times New Roman" w:eastAsia="Times New Roman" w:hAnsi="Times New Roman" w:cs="Times New Roman"/>
          <w:sz w:val="32"/>
          <w:szCs w:val="32"/>
        </w:rPr>
        <w:t>Registry</w:t>
      </w:r>
      <w:proofErr w:type="gramEnd"/>
    </w:p>
    <w:p w:rsidR="005A354F" w:rsidRPr="005A354F" w:rsidRDefault="005A354F" w:rsidP="005A354F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BETWEEN:</w:t>
      </w:r>
    </w:p>
    <w:p w:rsidR="005A354F" w:rsidRPr="005A354F" w:rsidRDefault="005A354F" w:rsidP="005A35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HON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..</w:t>
      </w:r>
      <w:proofErr w:type="gramEnd"/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J.Z.U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..</w:t>
      </w: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TEMBO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........</w:t>
      </w: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.1st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APPELLANT</w:t>
      </w:r>
    </w:p>
    <w:p w:rsidR="005A354F" w:rsidRPr="005A354F" w:rsidRDefault="005A354F" w:rsidP="005A354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HON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..</w:t>
      </w:r>
      <w:proofErr w:type="gramEnd"/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KATE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KAINJA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.......</w:t>
      </w: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.....2nd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APPELLANT</w:t>
      </w:r>
    </w:p>
    <w:p w:rsidR="005A354F" w:rsidRPr="005A354F" w:rsidRDefault="005A354F" w:rsidP="005A354F">
      <w:pPr>
        <w:tabs>
          <w:tab w:val="center" w:pos="4680"/>
        </w:tabs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ab/>
        <w:t>AND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-</w:t>
      </w:r>
    </w:p>
    <w:p w:rsidR="005A354F" w:rsidRPr="005A354F" w:rsidRDefault="005A354F" w:rsidP="005A354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THE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ATTORNEY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GENERAL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......</w:t>
      </w: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.RESPONDENT</w:t>
      </w:r>
    </w:p>
    <w:p w:rsidR="005A354F" w:rsidRPr="005A354F" w:rsidRDefault="005A354F" w:rsidP="005A35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BEFORE:</w:t>
      </w: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ab/>
        <w:t>THE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HON</w:t>
      </w:r>
      <w:proofErr w:type="gramStart"/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,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proofErr w:type="gramEnd"/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JUSTICE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KALAILE,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JA</w:t>
      </w:r>
    </w:p>
    <w:p w:rsidR="005A354F" w:rsidRPr="005A354F" w:rsidRDefault="005A354F" w:rsidP="005A354F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THE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HON</w:t>
      </w:r>
      <w:proofErr w:type="gramStart"/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..</w:t>
      </w:r>
      <w:proofErr w:type="gramEnd"/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JUSTICE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TAMBALA</w:t>
      </w:r>
      <w:proofErr w:type="gramStart"/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,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proofErr w:type="gramEnd"/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JA</w:t>
      </w:r>
    </w:p>
    <w:p w:rsidR="005A354F" w:rsidRPr="005A354F" w:rsidRDefault="005A354F" w:rsidP="005A354F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THE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HON</w:t>
      </w:r>
      <w:proofErr w:type="gramStart"/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..</w:t>
      </w:r>
      <w:proofErr w:type="gramEnd"/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JUSTICE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MSOSA</w:t>
      </w:r>
      <w:proofErr w:type="gramStart"/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,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proofErr w:type="gramEnd"/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JA</w:t>
      </w:r>
    </w:p>
    <w:p w:rsidR="005A354F" w:rsidRPr="005A354F" w:rsidRDefault="005A354F" w:rsidP="005A354F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lastRenderedPageBreak/>
        <w:t>THE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HON</w:t>
      </w:r>
      <w:proofErr w:type="gramStart"/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..</w:t>
      </w:r>
      <w:proofErr w:type="gramEnd"/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JUSTICE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MTAMBO</w:t>
      </w:r>
      <w:proofErr w:type="gramStart"/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,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proofErr w:type="gramEnd"/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JA</w:t>
      </w:r>
    </w:p>
    <w:p w:rsidR="005A354F" w:rsidRPr="005A354F" w:rsidRDefault="005A354F" w:rsidP="005A354F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THE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HON</w:t>
      </w:r>
      <w:proofErr w:type="gramStart"/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..</w:t>
      </w:r>
      <w:proofErr w:type="gramEnd"/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JUSTICE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TEMBO</w:t>
      </w:r>
      <w:proofErr w:type="gramStart"/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,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proofErr w:type="gramEnd"/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JA</w:t>
      </w:r>
    </w:p>
    <w:p w:rsidR="005A354F" w:rsidRPr="005A354F" w:rsidRDefault="005A354F" w:rsidP="005A354F">
      <w:pPr>
        <w:tabs>
          <w:tab w:val="left" w:pos="-1440"/>
        </w:tabs>
        <w:spacing w:before="100" w:beforeAutospacing="1" w:after="100" w:afterAutospacing="1" w:line="240" w:lineRule="auto"/>
        <w:ind w:left="7200" w:hanging="504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Stanbrook</w:t>
      </w:r>
      <w:proofErr w:type="gramStart"/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,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proofErr w:type="gramEnd"/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QC,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Mvalo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and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Mwakhwawa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for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the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Appellants</w:t>
      </w:r>
      <w:proofErr w:type="spellEnd"/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ab/>
      </w: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ab/>
      </w:r>
    </w:p>
    <w:p w:rsidR="005A354F" w:rsidRPr="005A354F" w:rsidRDefault="005A354F" w:rsidP="005A354F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Hon.</w:t>
      </w:r>
      <w:r w:rsidRPr="005A354F">
        <w:rPr>
          <w:rFonts w:ascii="Tahoma" w:eastAsia="Times New Roman" w:hAnsi="Tahoma" w:cs="Tahoma"/>
          <w:b/>
          <w:bCs/>
          <w:sz w:val="32"/>
          <w:szCs w:val="32"/>
        </w:rPr>
        <w:t>�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Fatchi</w:t>
      </w:r>
      <w:proofErr w:type="gramStart"/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,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proofErr w:type="gramEnd"/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SC,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Attorney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General,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Banda,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SC,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Latif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and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Kaira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for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the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Respondent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</w:p>
    <w:p w:rsidR="005A354F" w:rsidRPr="005A354F" w:rsidRDefault="005A354F" w:rsidP="005A354F">
      <w:pPr>
        <w:tabs>
          <w:tab w:val="left" w:pos="-1440"/>
        </w:tabs>
        <w:spacing w:before="100" w:beforeAutospacing="1" w:after="100" w:afterAutospacing="1" w:line="240" w:lineRule="auto"/>
        <w:ind w:left="5760" w:hanging="360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Beni</w:t>
      </w:r>
      <w:proofErr w:type="gramStart"/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,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proofErr w:type="gramEnd"/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Recording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Officer</w:t>
      </w:r>
      <w:proofErr w:type="spellEnd"/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ab/>
      </w:r>
    </w:p>
    <w:p w:rsidR="005A354F" w:rsidRPr="005A354F" w:rsidRDefault="005A354F" w:rsidP="005A354F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Kunje</w:t>
      </w:r>
      <w:proofErr w:type="spellEnd"/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(</w:t>
      </w:r>
      <w:proofErr w:type="spellStart"/>
      <w:proofErr w:type="gramEnd"/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Mrs</w:t>
      </w:r>
      <w:proofErr w:type="spellEnd"/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),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proofErr w:type="spellStart"/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Official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Interpreter</w:t>
      </w:r>
      <w:proofErr w:type="spellEnd"/>
    </w:p>
    <w:p w:rsidR="005A354F" w:rsidRPr="005A354F" w:rsidRDefault="005A354F" w:rsidP="005A354F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</w:rPr>
        <w:sectPr w:rsidR="005A354F" w:rsidRPr="005A354F">
          <w:pgSz w:w="12240" w:h="15840"/>
          <w:pgMar w:top="1440" w:right="1440" w:bottom="1440" w:left="1440" w:header="720" w:footer="720" w:gutter="0"/>
          <w:cols w:space="720"/>
        </w:sectPr>
      </w:pPr>
    </w:p>
    <w:p w:rsidR="005A354F" w:rsidRPr="005A354F" w:rsidRDefault="005A354F" w:rsidP="005A354F">
      <w:pPr>
        <w:tabs>
          <w:tab w:val="center" w:pos="468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sz w:val="32"/>
          <w:szCs w:val="32"/>
        </w:rPr>
        <w:lastRenderedPageBreak/>
        <w:tab/>
      </w: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  <w:t>JUDGMENT</w:t>
      </w:r>
    </w:p>
    <w:p w:rsidR="005A354F" w:rsidRPr="005A354F" w:rsidRDefault="005A354F" w:rsidP="005A35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5A354F" w:rsidRPr="005A354F" w:rsidRDefault="005A354F" w:rsidP="005A354F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KALAILE</w:t>
      </w:r>
      <w:proofErr w:type="gramStart"/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,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proofErr w:type="gramEnd"/>
      <w:r w:rsidRPr="005A354F">
        <w:rPr>
          <w:rFonts w:ascii="Times New Roman" w:eastAsia="Times New Roman" w:hAnsi="Times New Roman" w:cs="Times New Roman"/>
          <w:b/>
          <w:bCs/>
          <w:sz w:val="32"/>
          <w:szCs w:val="32"/>
        </w:rPr>
        <w:t>JA</w:t>
      </w:r>
    </w:p>
    <w:p w:rsidR="005A354F" w:rsidRPr="005A354F" w:rsidRDefault="005A354F" w:rsidP="005A354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sz w:val="28"/>
          <w:szCs w:val="28"/>
        </w:rPr>
        <w:t>This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appeal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against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decision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Chikopa,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J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sitting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High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Court,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Mzuzu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registry,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our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decision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this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appeal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unanimous.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two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appellants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were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convicted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court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for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disobeying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order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injunction.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trial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judge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found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court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question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was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criminal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involved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both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dishonesty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moral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turpitude.</w:t>
      </w:r>
    </w:p>
    <w:p w:rsidR="005A354F" w:rsidRPr="005A354F" w:rsidRDefault="005A354F" w:rsidP="005A354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background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appeal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lies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dispute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between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two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factions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Malawi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Congress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Party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over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holding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convention.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One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faction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owed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loyalty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Hon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..</w:t>
      </w:r>
      <w:proofErr w:type="gramEnd"/>
      <w:r w:rsidRPr="005A354F">
        <w:rPr>
          <w:rFonts w:ascii="Times New Roman" w:eastAsia="Times New Roman" w:hAnsi="Times New Roman" w:cs="Times New Roman"/>
          <w:sz w:val="28"/>
          <w:szCs w:val="28"/>
        </w:rPr>
        <w:t>Gwanda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Chakuamba</w:t>
      </w:r>
      <w:proofErr w:type="gramStart"/>
      <w:r w:rsidRPr="005A354F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other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faction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Hon</w:t>
      </w:r>
      <w:r>
        <w:rPr>
          <w:rFonts w:ascii="Times New Roman" w:eastAsia="Times New Roman" w:hAnsi="Times New Roman" w:cs="Times New Roman"/>
          <w:sz w:val="28"/>
          <w:szCs w:val="28"/>
        </w:rPr>
        <w:t>..</w:t>
      </w:r>
      <w:proofErr w:type="gramStart"/>
      <w:r w:rsidRPr="005A354F">
        <w:rPr>
          <w:rFonts w:ascii="Times New Roman" w:eastAsia="Times New Roman" w:hAnsi="Times New Roman" w:cs="Times New Roman"/>
          <w:sz w:val="28"/>
          <w:szCs w:val="28"/>
        </w:rPr>
        <w:t>J.Z.U</w:t>
      </w:r>
      <w:r>
        <w:rPr>
          <w:rFonts w:ascii="Times New Roman" w:eastAsia="Times New Roman" w:hAnsi="Times New Roman" w:cs="Times New Roman"/>
          <w:sz w:val="28"/>
          <w:szCs w:val="28"/>
        </w:rPr>
        <w:t>..</w:t>
      </w:r>
      <w:proofErr w:type="gramEnd"/>
      <w:r w:rsidRPr="005A354F">
        <w:rPr>
          <w:rFonts w:ascii="Times New Roman" w:eastAsia="Times New Roman" w:hAnsi="Times New Roman" w:cs="Times New Roman"/>
          <w:sz w:val="28"/>
          <w:szCs w:val="28"/>
        </w:rPr>
        <w:t>Tembo.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Tembo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faction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decided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hold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party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convention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Chakuamba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faction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opposed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idea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holding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convention,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was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Chakuamba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faction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which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applied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Court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for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injunction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stop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convention</w:t>
      </w:r>
      <w:r>
        <w:rPr>
          <w:rFonts w:ascii="Times New Roman" w:eastAsia="Times New Roman" w:hAnsi="Times New Roman" w:cs="Times New Roman"/>
          <w:sz w:val="28"/>
          <w:szCs w:val="28"/>
        </w:rPr>
        <w:t>..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application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was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successful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injunction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was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granted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Mkandawire</w:t>
      </w:r>
      <w:proofErr w:type="gramStart"/>
      <w:r w:rsidRPr="005A354F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5A354F">
        <w:rPr>
          <w:rFonts w:ascii="Times New Roman" w:eastAsia="Times New Roman" w:hAnsi="Times New Roman" w:cs="Times New Roman"/>
          <w:sz w:val="28"/>
          <w:szCs w:val="28"/>
        </w:rPr>
        <w:t>J</w:t>
      </w:r>
      <w:r>
        <w:rPr>
          <w:rFonts w:ascii="Times New Roman" w:eastAsia="Times New Roman" w:hAnsi="Times New Roman" w:cs="Times New Roman"/>
          <w:sz w:val="28"/>
          <w:szCs w:val="28"/>
        </w:rPr>
        <w:t>..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injunction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was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disobeyed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Mkandawire,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J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found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both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appellants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attended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convention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accordingly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adjudged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them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court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fined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each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them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K200,000.00.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fines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were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duly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paid.</w:t>
      </w:r>
    </w:p>
    <w:p w:rsidR="005A354F" w:rsidRPr="005A354F" w:rsidRDefault="005A354F" w:rsidP="005A354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sz w:val="28"/>
          <w:szCs w:val="28"/>
        </w:rPr>
        <w:lastRenderedPageBreak/>
        <w:t>As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consequence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their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conviction,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National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Assembly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proceeded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pass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motion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seats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two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appellants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had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become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vacant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grounds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were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convicted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High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Court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Court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which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according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National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Assembly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was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crime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involving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both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dishonesty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moral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turpitude.</w:t>
      </w:r>
    </w:p>
    <w:p w:rsidR="005A354F" w:rsidRPr="005A354F" w:rsidRDefault="005A354F" w:rsidP="005A354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Court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below</w:t>
      </w:r>
      <w:proofErr w:type="gramStart"/>
      <w:r w:rsidRPr="005A354F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appellants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sought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determination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Court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following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issues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which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now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reproduce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seriatim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that:</w:t>
      </w:r>
    </w:p>
    <w:p w:rsidR="005A354F" w:rsidRDefault="005A354F" w:rsidP="005A354F">
      <w:pPr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ahoma" w:eastAsia="Times New Roman" w:hAnsi="Tahoma" w:cs="Tahoma"/>
          <w:sz w:val="28"/>
          <w:szCs w:val="28"/>
        </w:rPr>
        <w:t>�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1.The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National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Assembly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usurped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powers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Courts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assuming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function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interpreting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matters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law</w:t>
      </w:r>
      <w:proofErr w:type="gramStart"/>
      <w:r w:rsidRPr="005A354F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thereby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acted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ultra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vires.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 w:rsidRPr="005A354F">
        <w:rPr>
          <w:rFonts w:ascii="Times New Roman" w:eastAsia="Times New Roman" w:hAnsi="Times New Roman" w:cs="Times New Roman"/>
          <w:sz w:val="28"/>
          <w:szCs w:val="28"/>
        </w:rPr>
        <w:t>Accordingly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its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decision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nullity</w:t>
      </w:r>
      <w:proofErr w:type="spellEnd"/>
      <w:r w:rsidRPr="005A354F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5A354F" w:rsidRPr="005A354F" w:rsidRDefault="005A354F" w:rsidP="005A354F">
      <w:pPr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A354F" w:rsidRDefault="005A354F" w:rsidP="005A354F">
      <w:pPr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sz w:val="28"/>
          <w:szCs w:val="28"/>
        </w:rPr>
        <w:t>2.The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question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was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fact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civil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nature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therefore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was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not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crime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fell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outside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realms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section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51(2)(c)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Constitution.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Accordingly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was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wrong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declare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plaintiffs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seats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vacant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under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section;</w:t>
      </w:r>
    </w:p>
    <w:p w:rsidR="005A354F" w:rsidRPr="005A354F" w:rsidRDefault="005A354F" w:rsidP="005A354F">
      <w:pPr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A354F" w:rsidRPr="005A354F" w:rsidRDefault="005A354F" w:rsidP="005A354F">
      <w:pPr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sz w:val="28"/>
          <w:szCs w:val="28"/>
        </w:rPr>
        <w:t>3.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ab/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circumstances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plaintiffs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were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not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all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eligible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have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their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seats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declared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vacant;</w:t>
      </w:r>
    </w:p>
    <w:p w:rsidR="005A354F" w:rsidRPr="005A354F" w:rsidRDefault="005A354F" w:rsidP="005A35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  <w:sectPr w:rsidR="005A354F" w:rsidRPr="005A354F">
          <w:type w:val="continuous"/>
          <w:pgSz w:w="12240" w:h="15840"/>
          <w:pgMar w:top="1440" w:right="1440" w:bottom="1440" w:left="1440" w:header="720" w:footer="720" w:gutter="0"/>
          <w:cols w:space="720"/>
        </w:sectPr>
      </w:pPr>
    </w:p>
    <w:p w:rsidR="005A354F" w:rsidRPr="005A354F" w:rsidRDefault="005A354F" w:rsidP="005A354F">
      <w:pPr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sz w:val="28"/>
          <w:szCs w:val="28"/>
        </w:rPr>
        <w:lastRenderedPageBreak/>
        <w:t>4.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ab/>
      </w:r>
      <w:proofErr w:type="gramStart"/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question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did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not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involve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dishonesty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moral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turpitude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envisaged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section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51(</w:t>
      </w:r>
      <w:proofErr w:type="gramEnd"/>
      <w:r w:rsidRPr="005A354F">
        <w:rPr>
          <w:rFonts w:ascii="Times New Roman" w:eastAsia="Times New Roman" w:hAnsi="Times New Roman" w:cs="Times New Roman"/>
          <w:sz w:val="28"/>
          <w:szCs w:val="28"/>
        </w:rPr>
        <w:t>2)(c)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Constitution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where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offence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required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criminal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nature;</w:t>
      </w:r>
    </w:p>
    <w:p w:rsidR="005A354F" w:rsidRPr="005A354F" w:rsidRDefault="005A354F" w:rsidP="005A354F">
      <w:pPr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sz w:val="28"/>
          <w:szCs w:val="28"/>
        </w:rPr>
        <w:t>5.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ab/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decision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was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arrived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breach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principles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natural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justice</w:t>
      </w:r>
      <w:proofErr w:type="gramStart"/>
      <w:r w:rsidRPr="005A354F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5A354F">
        <w:rPr>
          <w:rFonts w:ascii="Times New Roman" w:eastAsia="Times New Roman" w:hAnsi="Times New Roman" w:cs="Times New Roman"/>
          <w:sz w:val="28"/>
          <w:szCs w:val="28"/>
        </w:rPr>
        <w:t>particularly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need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afford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other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party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adequate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opportunity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heard;</w:t>
      </w:r>
    </w:p>
    <w:p w:rsidR="005A354F" w:rsidRPr="005A354F" w:rsidRDefault="005A354F" w:rsidP="005A354F">
      <w:pPr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sz w:val="28"/>
          <w:szCs w:val="28"/>
        </w:rPr>
        <w:t>6.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ab/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decision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was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arrived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breach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Constitutional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right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plaintiffs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lawful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procedurally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fair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administrative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action;</w:t>
      </w:r>
    </w:p>
    <w:p w:rsidR="005A354F" w:rsidRPr="005A354F" w:rsidRDefault="005A354F" w:rsidP="005A354F">
      <w:pPr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sz w:val="28"/>
          <w:szCs w:val="28"/>
        </w:rPr>
        <w:t>7.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ab/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decision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infringed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plaintiffs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political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rights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under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Constitution;</w:t>
      </w:r>
    </w:p>
    <w:p w:rsidR="005A354F" w:rsidRPr="005A354F" w:rsidRDefault="005A354F" w:rsidP="005A354F">
      <w:pPr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sz w:val="28"/>
          <w:szCs w:val="28"/>
        </w:rPr>
        <w:t>8.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ab/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result,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plaintiffs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have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always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been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members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National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Assembly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eyes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law,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accordingly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are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fully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entitled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have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always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been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fully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entitled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attend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sittings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National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Assembly,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all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remuneration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due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them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members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lastRenderedPageBreak/>
        <w:t>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National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Assembly,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all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privileges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immunities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member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National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Assembly;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</w:p>
    <w:p w:rsidR="005A354F" w:rsidRPr="005A354F" w:rsidRDefault="005A354F" w:rsidP="005A354F">
      <w:pPr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sz w:val="28"/>
          <w:szCs w:val="28"/>
        </w:rPr>
        <w:t>9.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defendant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may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condemned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costs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action</w:t>
      </w:r>
      <w:proofErr w:type="spellEnd"/>
      <w:r w:rsidRPr="005A354F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</w:p>
    <w:p w:rsidR="005A354F" w:rsidRPr="005A354F" w:rsidRDefault="005A354F" w:rsidP="005A354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High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Court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found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against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appellants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who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have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now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appealed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this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Court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following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grounds:</w:t>
      </w:r>
    </w:p>
    <w:p w:rsidR="005A354F" w:rsidRPr="005A354F" w:rsidRDefault="005A354F" w:rsidP="005A354F">
      <w:pPr>
        <w:tabs>
          <w:tab w:val="left" w:pos="-1440"/>
        </w:tabs>
        <w:spacing w:before="100" w:beforeAutospacing="1" w:after="100" w:afterAutospacing="1" w:line="24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sz w:val="28"/>
          <w:szCs w:val="28"/>
        </w:rPr>
        <w:t>a)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ab/>
        <w:t>that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learned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judge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correctly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referred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Practice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Notes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Order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52/1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Rules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Supreme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Court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(1999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edition)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categorization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civil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criminal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but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deliberately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wrongfully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chose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ignore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Practice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Note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No</w:t>
      </w:r>
      <w:r>
        <w:rPr>
          <w:rFonts w:ascii="Times New Roman" w:eastAsia="Times New Roman" w:hAnsi="Times New Roman" w:cs="Times New Roman"/>
          <w:sz w:val="28"/>
          <w:szCs w:val="28"/>
        </w:rPr>
        <w:t>..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52/1/8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Practice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Note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No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..</w:t>
      </w:r>
      <w:proofErr w:type="gramEnd"/>
      <w:r w:rsidRPr="005A354F">
        <w:rPr>
          <w:rFonts w:ascii="Times New Roman" w:eastAsia="Times New Roman" w:hAnsi="Times New Roman" w:cs="Times New Roman"/>
          <w:sz w:val="28"/>
          <w:szCs w:val="28"/>
        </w:rPr>
        <w:t>52/1/20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particularly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Practice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Note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no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..</w:t>
      </w:r>
      <w:proofErr w:type="gramEnd"/>
      <w:r w:rsidRPr="005A354F">
        <w:rPr>
          <w:rFonts w:ascii="Times New Roman" w:eastAsia="Times New Roman" w:hAnsi="Times New Roman" w:cs="Times New Roman"/>
          <w:sz w:val="28"/>
          <w:szCs w:val="28"/>
        </w:rPr>
        <w:t>52/1/14.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Had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learned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judge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gone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examples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given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under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Practice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Notes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52/1/8-52/1/20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criminal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civil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would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have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found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without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difficulty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Court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which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plaintiffs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were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found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guilty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namely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disobedience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injunction,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was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civil.</w:t>
      </w:r>
    </w:p>
    <w:p w:rsidR="005A354F" w:rsidRPr="005A354F" w:rsidRDefault="005A354F" w:rsidP="005A354F">
      <w:pPr>
        <w:tabs>
          <w:tab w:val="left" w:pos="-1440"/>
        </w:tabs>
        <w:spacing w:before="100" w:beforeAutospacing="1" w:after="100" w:afterAutospacing="1" w:line="24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sz w:val="28"/>
          <w:szCs w:val="28"/>
        </w:rPr>
        <w:t>b)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ab/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finding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learned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judge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below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question,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namely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disobedience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injunction,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was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criminal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nature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was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against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legal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definitions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descriptions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criminal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inconsistent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with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examples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given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civil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criminal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contempt.</w:t>
      </w:r>
    </w:p>
    <w:p w:rsidR="005A354F" w:rsidRPr="005A354F" w:rsidRDefault="005A354F" w:rsidP="005A35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  <w:sectPr w:rsidR="005A354F" w:rsidRPr="005A354F">
          <w:type w:val="continuous"/>
          <w:pgSz w:w="12240" w:h="15840"/>
          <w:pgMar w:top="1440" w:right="1440" w:bottom="1440" w:left="1440" w:header="720" w:footer="720" w:gutter="0"/>
          <w:cols w:space="720"/>
        </w:sectPr>
      </w:pPr>
    </w:p>
    <w:p w:rsidR="005A354F" w:rsidRPr="005A354F" w:rsidRDefault="005A354F" w:rsidP="005A354F">
      <w:pPr>
        <w:tabs>
          <w:tab w:val="left" w:pos="-1440"/>
        </w:tabs>
        <w:spacing w:before="100" w:beforeAutospacing="1" w:after="100" w:afterAutospacing="1" w:line="24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sz w:val="28"/>
          <w:szCs w:val="28"/>
        </w:rPr>
        <w:lastRenderedPageBreak/>
        <w:t>c)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ab/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learned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judge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correctly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defined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crime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but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inexplicably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contradicted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himself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finding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plaintiffs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conduct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posed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serious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threat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society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capable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injuring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therefore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their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conduct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fitted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both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definition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criminal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crime,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when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clearly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did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not.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Had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learned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judge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properly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addressed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his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mind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definitions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crime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correctly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applied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those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definitions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facts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would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have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found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appellants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did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not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commit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crime.</w:t>
      </w:r>
    </w:p>
    <w:p w:rsidR="005A354F" w:rsidRPr="005A354F" w:rsidRDefault="005A354F" w:rsidP="005A354F">
      <w:pPr>
        <w:tabs>
          <w:tab w:val="left" w:pos="-1440"/>
        </w:tabs>
        <w:spacing w:before="100" w:beforeAutospacing="1" w:after="100" w:afterAutospacing="1" w:line="24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sz w:val="28"/>
          <w:szCs w:val="28"/>
        </w:rPr>
        <w:t>d)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ab/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finding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learned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judge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below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disobedience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injunction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appellants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was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crime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was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against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legal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definitions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proofErr w:type="spellStart"/>
      <w:r w:rsidRPr="005A354F">
        <w:rPr>
          <w:rFonts w:ascii="Times New Roman" w:eastAsia="Times New Roman" w:hAnsi="Times New Roman" w:cs="Times New Roman"/>
          <w:sz w:val="28"/>
          <w:szCs w:val="28"/>
        </w:rPr>
        <w:t>crime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well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weight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authority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crime</w:t>
      </w:r>
      <w:proofErr w:type="spellEnd"/>
      <w:r w:rsidRPr="005A354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A354F" w:rsidRPr="005A354F" w:rsidRDefault="005A354F" w:rsidP="005A354F">
      <w:pPr>
        <w:tabs>
          <w:tab w:val="left" w:pos="-1440"/>
        </w:tabs>
        <w:spacing w:before="100" w:beforeAutospacing="1" w:after="100" w:afterAutospacing="1" w:line="24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sz w:val="28"/>
          <w:szCs w:val="28"/>
        </w:rPr>
        <w:lastRenderedPageBreak/>
        <w:t>e)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ab/>
        <w:t>Having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correctly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stated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crime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involving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moral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turpitude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means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moral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turpitude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must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inherent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crime,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learned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judge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erred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proceeding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conclusion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relevant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was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crime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involving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moral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turpitude.</w:t>
      </w:r>
    </w:p>
    <w:p w:rsidR="005A354F" w:rsidRPr="005A354F" w:rsidRDefault="005A354F" w:rsidP="005A354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sz w:val="28"/>
          <w:szCs w:val="28"/>
        </w:rPr>
        <w:t>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this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point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judgment</w:t>
      </w:r>
      <w:proofErr w:type="gramStart"/>
      <w:r w:rsidRPr="005A354F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5A354F">
        <w:rPr>
          <w:rFonts w:ascii="Times New Roman" w:eastAsia="Times New Roman" w:hAnsi="Times New Roman" w:cs="Times New Roman"/>
          <w:sz w:val="28"/>
          <w:szCs w:val="28"/>
        </w:rPr>
        <w:t>it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may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wise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state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provisions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section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51(2)(c)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Constitution.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section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reads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follows:</w:t>
      </w:r>
    </w:p>
    <w:p w:rsidR="005A354F" w:rsidRPr="005A354F" w:rsidRDefault="005A354F" w:rsidP="005A354F">
      <w:pPr>
        <w:spacing w:after="0" w:line="240" w:lineRule="auto"/>
        <w:ind w:left="1440" w:righ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ahoma" w:eastAsia="Times New Roman" w:hAnsi="Tahoma" w:cs="Tahoma"/>
          <w:sz w:val="24"/>
          <w:szCs w:val="24"/>
        </w:rPr>
        <w:t>�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Notwithstanding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subsection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(1),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no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person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shall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be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qualified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be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nominated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or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elected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member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Parliament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who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has,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within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last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seven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years,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been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convicted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by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competent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court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crime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involving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dishonesty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or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moral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turpitude.</w:t>
      </w:r>
      <w:r w:rsidRPr="005A354F">
        <w:rPr>
          <w:rFonts w:ascii="Tahoma" w:eastAsia="Times New Roman" w:hAnsi="Tahoma" w:cs="Tahoma"/>
          <w:sz w:val="24"/>
          <w:szCs w:val="24"/>
        </w:rPr>
        <w:t>�</w:t>
      </w:r>
    </w:p>
    <w:p w:rsidR="005A354F" w:rsidRPr="005A354F" w:rsidRDefault="005A354F" w:rsidP="005A354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sz w:val="28"/>
          <w:szCs w:val="28"/>
        </w:rPr>
        <w:t>Leading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Counsel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for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respondent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Mr.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Banda,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proceeded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defend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uphold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findings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lower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Court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dealing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with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these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grounds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appeal.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started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submitting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mere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disobedience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injunction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may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not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necessarily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criminal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case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Scott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-v-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Scott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(1913)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A.C</w:t>
      </w:r>
      <w:r>
        <w:rPr>
          <w:rFonts w:ascii="Times New Roman" w:eastAsia="Times New Roman" w:hAnsi="Times New Roman" w:cs="Times New Roman"/>
          <w:sz w:val="28"/>
          <w:szCs w:val="28"/>
        </w:rPr>
        <w:t>..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419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makes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clear.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Counsel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further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drew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attention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Court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cases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where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mere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disobedience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injunction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was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also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held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criminal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</w:t>
      </w:r>
      <w:proofErr w:type="gramEnd"/>
      <w:r w:rsidRPr="005A354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A354F" w:rsidRPr="005A354F" w:rsidRDefault="005A354F" w:rsidP="005A354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sz w:val="28"/>
          <w:szCs w:val="28"/>
        </w:rPr>
        <w:t>Mr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Banda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argued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case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Attorney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General</w:t>
      </w:r>
      <w:proofErr w:type="gramEnd"/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-v-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Times-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News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Paper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(1972)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A.C</w:t>
      </w:r>
      <w:r>
        <w:rPr>
          <w:rFonts w:ascii="Times New Roman" w:eastAsia="Times New Roman" w:hAnsi="Times New Roman" w:cs="Times New Roman"/>
          <w:sz w:val="28"/>
          <w:szCs w:val="28"/>
        </w:rPr>
        <w:t>..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interim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injunction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was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issued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barring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Times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Newspaper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from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publishing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contents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book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called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Spy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Catcher.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defendants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flouted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injunction.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Lord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Oliver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observed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page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218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judgment:</w:t>
      </w:r>
    </w:p>
    <w:p w:rsidR="005A354F" w:rsidRPr="005A354F" w:rsidRDefault="005A354F" w:rsidP="005A354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5A354F" w:rsidRPr="005A354F">
          <w:type w:val="continuous"/>
          <w:pgSz w:w="12240" w:h="15840"/>
          <w:pgMar w:top="1440" w:right="1440" w:bottom="1440" w:left="1440" w:header="720" w:footer="720" w:gutter="0"/>
          <w:cols w:space="720"/>
        </w:sectPr>
      </w:pPr>
    </w:p>
    <w:p w:rsidR="005A354F" w:rsidRPr="005A354F" w:rsidRDefault="005A354F" w:rsidP="005A354F">
      <w:pPr>
        <w:spacing w:after="0" w:line="240" w:lineRule="auto"/>
        <w:ind w:left="1440" w:righ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ahoma" w:eastAsia="Times New Roman" w:hAnsi="Tahoma" w:cs="Tahoma"/>
          <w:sz w:val="24"/>
          <w:szCs w:val="24"/>
        </w:rPr>
        <w:lastRenderedPageBreak/>
        <w:t>�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When,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however,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prohibited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act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done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not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by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party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bound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himself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but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by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third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party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stranger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litigation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that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person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may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be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liable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for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contempt.</w:t>
      </w:r>
      <w:r w:rsidRPr="005A354F">
        <w:rPr>
          <w:rFonts w:ascii="Tahoma" w:eastAsia="Times New Roman" w:hAnsi="Tahoma" w:cs="Tahoma"/>
          <w:sz w:val="24"/>
          <w:szCs w:val="24"/>
        </w:rPr>
        <w:t>�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There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however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this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essential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distinction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that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his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liability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for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criminal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contempt</w:t>
      </w:r>
      <w:r>
        <w:rPr>
          <w:rFonts w:ascii="Times New Roman" w:eastAsia="Times New Roman" w:hAnsi="Times New Roman" w:cs="Times New Roman"/>
          <w:sz w:val="24"/>
          <w:szCs w:val="24"/>
        </w:rPr>
        <w:t>..</w:t>
      </w:r>
      <w:proofErr w:type="gramStart"/>
      <w:r w:rsidRPr="005A354F">
        <w:rPr>
          <w:rFonts w:ascii="Times New Roman" w:eastAsia="Times New Roman" w:hAnsi="Times New Roman" w:cs="Times New Roman"/>
          <w:sz w:val="24"/>
          <w:szCs w:val="24"/>
        </w:rPr>
        <w:t>because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his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act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constitutes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4"/>
          <w:szCs w:val="24"/>
        </w:rPr>
        <w:t>wilful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4"/>
          <w:szCs w:val="24"/>
        </w:rPr>
        <w:t>interference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4"/>
          <w:szCs w:val="24"/>
        </w:rPr>
        <w:t>with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4"/>
          <w:szCs w:val="24"/>
        </w:rPr>
        <w:t>administration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4"/>
          <w:szCs w:val="24"/>
        </w:rPr>
        <w:t>justice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4"/>
          <w:szCs w:val="24"/>
        </w:rPr>
        <w:t>by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4"/>
          <w:szCs w:val="24"/>
        </w:rPr>
        <w:t>Court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4"/>
          <w:szCs w:val="24"/>
        </w:rPr>
        <w:t>the</w:t>
      </w:r>
      <w:r w:rsidRPr="005A354F">
        <w:rPr>
          <w:rFonts w:ascii="Tahoma" w:eastAsia="Times New Roman" w:hAnsi="Tahoma" w:cs="Tahoma"/>
          <w:b/>
          <w:bCs/>
          <w:sz w:val="24"/>
          <w:szCs w:val="24"/>
        </w:rPr>
        <w:t>�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proofErr w:type="spellStart"/>
      <w:r w:rsidRPr="005A354F">
        <w:rPr>
          <w:rFonts w:ascii="Times New Roman" w:eastAsia="Times New Roman" w:hAnsi="Times New Roman" w:cs="Times New Roman"/>
          <w:b/>
          <w:bCs/>
          <w:sz w:val="24"/>
          <w:szCs w:val="24"/>
        </w:rPr>
        <w:t>proceedings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which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order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was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made</w:t>
      </w:r>
      <w:proofErr w:type="spellEnd"/>
      <w:r w:rsidRPr="005A354F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5A354F" w:rsidRPr="005A354F" w:rsidRDefault="005A354F" w:rsidP="005A354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sz w:val="28"/>
          <w:szCs w:val="28"/>
        </w:rPr>
        <w:t>It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was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argued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for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respondent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appellants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this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appeal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were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not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parties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civil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cause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which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injunction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was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granted.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were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very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interested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third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parties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who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had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received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notice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injunction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defied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it.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Mr</w:t>
      </w:r>
      <w:r>
        <w:rPr>
          <w:rFonts w:ascii="Times New Roman" w:eastAsia="Times New Roman" w:hAnsi="Times New Roman" w:cs="Times New Roman"/>
          <w:sz w:val="28"/>
          <w:szCs w:val="28"/>
        </w:rPr>
        <w:t>..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Banda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cited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case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British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Columbia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government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Employee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Union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-v-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Attorney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General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Columbia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1988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S.C.R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..</w:t>
      </w:r>
      <w:proofErr w:type="gramEnd"/>
      <w:r w:rsidRPr="005A354F">
        <w:rPr>
          <w:rFonts w:ascii="Times New Roman" w:eastAsia="Times New Roman" w:hAnsi="Times New Roman" w:cs="Times New Roman"/>
          <w:sz w:val="28"/>
          <w:szCs w:val="28"/>
        </w:rPr>
        <w:t>where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injunction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was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granted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restraining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picketing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attendant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activities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near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Court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premises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particular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place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lastRenderedPageBreak/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British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Columbia.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defendant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union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continued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picketing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was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duly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found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guilty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criminal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Court.</w:t>
      </w:r>
    </w:p>
    <w:p w:rsidR="005A354F" w:rsidRPr="005A354F" w:rsidRDefault="005A354F" w:rsidP="005A354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next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case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which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Counsel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reverted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is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Peter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Chupa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-v-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Mayor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City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Blantyre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Others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Civil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Cause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No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..</w:t>
      </w:r>
      <w:proofErr w:type="gramEnd"/>
      <w:r w:rsidRPr="005A354F">
        <w:rPr>
          <w:rFonts w:ascii="Times New Roman" w:eastAsia="Times New Roman" w:hAnsi="Times New Roman" w:cs="Times New Roman"/>
          <w:sz w:val="28"/>
          <w:szCs w:val="28"/>
        </w:rPr>
        <w:t>133/2001.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happened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this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case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applicant,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Peter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Chupa,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brought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proceedings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against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Mayor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City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Blantyre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alongside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three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Police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Officers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obtained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order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injunction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which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stipulated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defendants,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their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servants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agents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restrained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from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disrupting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interfering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with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plaintiff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from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holding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public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meeting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Ndirande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Community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Ground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specified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date.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Order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injunction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was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defied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defendants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Twea</w:t>
      </w:r>
      <w:proofErr w:type="gramStart"/>
      <w:r w:rsidRPr="005A354F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5A354F">
        <w:rPr>
          <w:rFonts w:ascii="Times New Roman" w:eastAsia="Times New Roman" w:hAnsi="Times New Roman" w:cs="Times New Roman"/>
          <w:sz w:val="28"/>
          <w:szCs w:val="28"/>
        </w:rPr>
        <w:t>J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stated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case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that:</w:t>
      </w:r>
    </w:p>
    <w:p w:rsidR="005A354F" w:rsidRPr="005A354F" w:rsidRDefault="005A354F" w:rsidP="005A354F">
      <w:pPr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ahoma" w:eastAsia="Times New Roman" w:hAnsi="Tahoma" w:cs="Tahoma"/>
          <w:sz w:val="24"/>
          <w:szCs w:val="24"/>
        </w:rPr>
        <w:t>�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parties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were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agreed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that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contempt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consists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committing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acts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which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tend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4"/>
          <w:szCs w:val="24"/>
        </w:rPr>
        <w:t>interfere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4"/>
          <w:szCs w:val="24"/>
        </w:rPr>
        <w:t>with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4"/>
          <w:szCs w:val="24"/>
        </w:rPr>
        <w:t>administration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4"/>
          <w:szCs w:val="24"/>
        </w:rPr>
        <w:t>justice.</w:t>
      </w:r>
      <w:r w:rsidRPr="005A354F">
        <w:rPr>
          <w:rFonts w:ascii="Tahoma" w:eastAsia="Times New Roman" w:hAnsi="Tahoma" w:cs="Tahoma"/>
          <w:sz w:val="24"/>
          <w:szCs w:val="24"/>
        </w:rPr>
        <w:t>�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This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includes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contempt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face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Court,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such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insulting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behaviour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Court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or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violence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judicial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officers.</w:t>
      </w:r>
      <w:r w:rsidRPr="005A354F">
        <w:rPr>
          <w:rFonts w:ascii="Tahoma" w:eastAsia="Times New Roman" w:hAnsi="Tahoma" w:cs="Tahoma"/>
          <w:sz w:val="24"/>
          <w:szCs w:val="24"/>
        </w:rPr>
        <w:t>�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This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what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has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been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called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ahoma" w:eastAsia="Times New Roman" w:hAnsi="Tahoma" w:cs="Tahoma"/>
          <w:sz w:val="24"/>
          <w:szCs w:val="24"/>
        </w:rPr>
        <w:t>�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criminal</w:t>
      </w:r>
      <w:r w:rsidRPr="005A354F">
        <w:rPr>
          <w:rFonts w:ascii="Tahoma" w:eastAsia="Times New Roman" w:hAnsi="Tahoma" w:cs="Tahoma"/>
          <w:sz w:val="24"/>
          <w:szCs w:val="24"/>
        </w:rPr>
        <w:t>�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or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ahoma" w:eastAsia="Times New Roman" w:hAnsi="Tahoma" w:cs="Tahoma"/>
          <w:sz w:val="24"/>
          <w:szCs w:val="24"/>
        </w:rPr>
        <w:t>�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special</w:t>
      </w:r>
      <w:r w:rsidRPr="005A354F">
        <w:rPr>
          <w:rFonts w:ascii="Tahoma" w:eastAsia="Times New Roman" w:hAnsi="Tahoma" w:cs="Tahoma"/>
          <w:sz w:val="24"/>
          <w:szCs w:val="24"/>
        </w:rPr>
        <w:t>�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contempt.</w:t>
      </w:r>
      <w:r w:rsidRPr="005A354F">
        <w:rPr>
          <w:rFonts w:ascii="Tahoma" w:eastAsia="Times New Roman" w:hAnsi="Tahoma" w:cs="Tahoma"/>
          <w:sz w:val="24"/>
          <w:szCs w:val="24"/>
        </w:rPr>
        <w:t>�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But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respect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ahoma" w:eastAsia="Times New Roman" w:hAnsi="Tahoma" w:cs="Tahoma"/>
          <w:sz w:val="24"/>
          <w:szCs w:val="24"/>
        </w:rPr>
        <w:t>�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civil</w:t>
      </w:r>
      <w:r w:rsidRPr="005A354F">
        <w:rPr>
          <w:rFonts w:ascii="Tahoma" w:eastAsia="Times New Roman" w:hAnsi="Tahoma" w:cs="Tahoma"/>
          <w:sz w:val="24"/>
          <w:szCs w:val="24"/>
        </w:rPr>
        <w:t>�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or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ahoma" w:eastAsia="Times New Roman" w:hAnsi="Tahoma" w:cs="Tahoma"/>
          <w:sz w:val="24"/>
          <w:szCs w:val="24"/>
        </w:rPr>
        <w:t>�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ordinary</w:t>
      </w:r>
      <w:r w:rsidRPr="005A354F">
        <w:rPr>
          <w:rFonts w:ascii="Tahoma" w:eastAsia="Times New Roman" w:hAnsi="Tahoma" w:cs="Tahoma"/>
          <w:sz w:val="24"/>
          <w:szCs w:val="24"/>
        </w:rPr>
        <w:t>�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contempt,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will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be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termed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criminal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if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involves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misconduct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or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refusal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obey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specific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orders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Court.</w:t>
      </w:r>
      <w:r w:rsidRPr="005A354F">
        <w:rPr>
          <w:rFonts w:ascii="Tahoma" w:eastAsia="Times New Roman" w:hAnsi="Tahoma" w:cs="Tahoma"/>
          <w:sz w:val="24"/>
          <w:szCs w:val="24"/>
        </w:rPr>
        <w:t>�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this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extent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will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be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criminal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will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be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treated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dealt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with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such.</w:t>
      </w:r>
      <w:r w:rsidRPr="005A354F">
        <w:rPr>
          <w:rFonts w:ascii="Tahoma" w:eastAsia="Times New Roman" w:hAnsi="Tahoma" w:cs="Tahoma"/>
          <w:sz w:val="24"/>
          <w:szCs w:val="24"/>
        </w:rPr>
        <w:t>�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parties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this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case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argued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that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there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was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valid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Court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order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that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this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Court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order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was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not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obeyed.</w:t>
      </w:r>
      <w:r w:rsidRPr="005A354F">
        <w:rPr>
          <w:rFonts w:ascii="Tahoma" w:eastAsia="Times New Roman" w:hAnsi="Tahoma" w:cs="Tahoma"/>
          <w:sz w:val="24"/>
          <w:szCs w:val="24"/>
        </w:rPr>
        <w:t>�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They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further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agreed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that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this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extent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contempt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issue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takes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proportions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criminal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conduct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that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burden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standard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proof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will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be,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that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extent,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criminal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level.</w:t>
      </w:r>
      <w:r w:rsidRPr="005A354F">
        <w:rPr>
          <w:rFonts w:ascii="Tahoma" w:eastAsia="Times New Roman" w:hAnsi="Tahoma" w:cs="Tahoma"/>
          <w:sz w:val="24"/>
          <w:szCs w:val="24"/>
        </w:rPr>
        <w:t>�</w:t>
      </w:r>
    </w:p>
    <w:p w:rsidR="005A354F" w:rsidRPr="005A354F" w:rsidRDefault="005A354F" w:rsidP="005A354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sz w:val="28"/>
          <w:szCs w:val="28"/>
        </w:rPr>
        <w:t>Lastly</w:t>
      </w:r>
      <w:proofErr w:type="gramStart"/>
      <w:r w:rsidRPr="005A354F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5A354F">
        <w:rPr>
          <w:rFonts w:ascii="Times New Roman" w:eastAsia="Times New Roman" w:hAnsi="Times New Roman" w:cs="Times New Roman"/>
          <w:sz w:val="28"/>
          <w:szCs w:val="28"/>
        </w:rPr>
        <w:t>we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wish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refer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Canadian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case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Poje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-v-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Attorney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General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for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British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Columbia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(1953)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S.C</w:t>
      </w:r>
      <w:r>
        <w:rPr>
          <w:rFonts w:ascii="Times New Roman" w:eastAsia="Times New Roman" w:hAnsi="Times New Roman" w:cs="Times New Roman"/>
          <w:sz w:val="28"/>
          <w:szCs w:val="28"/>
        </w:rPr>
        <w:t>..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2516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527.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case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Wellock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J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..</w:t>
      </w:r>
      <w:proofErr w:type="gramStart"/>
      <w:r w:rsidRPr="005A354F">
        <w:rPr>
          <w:rFonts w:ascii="Times New Roman" w:eastAsia="Times New Roman" w:hAnsi="Times New Roman" w:cs="Times New Roman"/>
          <w:sz w:val="28"/>
          <w:szCs w:val="28"/>
        </w:rPr>
        <w:t>observed</w:t>
      </w:r>
      <w:proofErr w:type="gramEnd"/>
      <w:r w:rsidRPr="005A354F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5A354F" w:rsidRPr="005A354F" w:rsidRDefault="005A354F" w:rsidP="005A354F">
      <w:pPr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ahoma" w:eastAsia="Times New Roman" w:hAnsi="Tahoma" w:cs="Tahoma"/>
          <w:sz w:val="24"/>
          <w:szCs w:val="24"/>
        </w:rPr>
        <w:t>�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context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which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these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incidents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occurred;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large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numbers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men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involved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public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nature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defiance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order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Court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transfer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conduct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here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question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from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realm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mere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civil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contempt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such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ordinary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breach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injunction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with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respect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promote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rights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patent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or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trade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mark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for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example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into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realm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public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depreciation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authority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Court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tending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bring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administration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justice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into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scorn.</w:t>
      </w:r>
      <w:r w:rsidRPr="005A354F">
        <w:rPr>
          <w:rFonts w:ascii="Tahoma" w:eastAsia="Times New Roman" w:hAnsi="Tahoma" w:cs="Tahoma"/>
          <w:sz w:val="24"/>
          <w:szCs w:val="24"/>
        </w:rPr>
        <w:t>�</w:t>
      </w:r>
    </w:p>
    <w:p w:rsidR="005A354F" w:rsidRPr="005A354F" w:rsidRDefault="005A354F" w:rsidP="005A35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  <w:sectPr w:rsidR="005A354F" w:rsidRPr="005A354F">
          <w:type w:val="continuous"/>
          <w:pgSz w:w="12240" w:h="15840"/>
          <w:pgMar w:top="1440" w:right="1440" w:bottom="1440" w:left="1440" w:header="720" w:footer="720" w:gutter="0"/>
          <w:cols w:space="720"/>
        </w:sectPr>
      </w:pPr>
    </w:p>
    <w:p w:rsidR="005A354F" w:rsidRPr="005A354F" w:rsidRDefault="005A354F" w:rsidP="005A354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sz w:val="28"/>
          <w:szCs w:val="28"/>
        </w:rPr>
        <w:lastRenderedPageBreak/>
        <w:t>Mr</w:t>
      </w:r>
      <w:r>
        <w:rPr>
          <w:rFonts w:ascii="Times New Roman" w:eastAsia="Times New Roman" w:hAnsi="Times New Roman" w:cs="Times New Roman"/>
          <w:sz w:val="28"/>
          <w:szCs w:val="28"/>
        </w:rPr>
        <w:t>..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Banda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went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demonstrate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how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conduct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appellants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was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all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fours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with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contemnors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conduct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Poje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case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submitting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Court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should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therefore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imagine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situation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where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delegates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from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one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faction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party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had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gathered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from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different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parts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country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come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attend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convention.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issue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application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for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injunction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stop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convention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was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widely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publicised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granting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injunction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stopping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convention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was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also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widely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publicized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country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outside.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whole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country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waited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breathl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lastRenderedPageBreak/>
        <w:t>essly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wondering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whether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appellants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would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would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not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hold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convention.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against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this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background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appellants,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inspite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wide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publicity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given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granting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injunction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publicly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defiantly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went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ahead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held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their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convention.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This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Court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was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invited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constantly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put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these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facts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fore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provide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proper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perspective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conviction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for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Court.</w:t>
      </w:r>
    </w:p>
    <w:p w:rsidR="005A354F" w:rsidRPr="005A354F" w:rsidRDefault="005A354F" w:rsidP="005A354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sz w:val="28"/>
          <w:szCs w:val="28"/>
        </w:rPr>
        <w:t>Mr</w:t>
      </w:r>
      <w:r>
        <w:rPr>
          <w:rFonts w:ascii="Times New Roman" w:eastAsia="Times New Roman" w:hAnsi="Times New Roman" w:cs="Times New Roman"/>
          <w:sz w:val="28"/>
          <w:szCs w:val="28"/>
        </w:rPr>
        <w:t>..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Clive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Stanbrook,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leading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Counsel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for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appellants,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dealt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with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each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authorities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cited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above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well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their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attendant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submissions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following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way.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First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case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Scott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-v-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Scott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(1913)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AC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417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462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where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Lord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Atkinson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quotes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with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approval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from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judgment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Lord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Moulton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Court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Appeal:</w:t>
      </w:r>
    </w:p>
    <w:p w:rsidR="005A354F" w:rsidRPr="005A354F" w:rsidRDefault="005A354F" w:rsidP="005A354F">
      <w:pPr>
        <w:spacing w:after="0" w:line="240" w:lineRule="auto"/>
        <w:ind w:left="1440" w:righ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ahoma" w:eastAsia="Times New Roman" w:hAnsi="Tahoma" w:cs="Tahoma"/>
          <w:sz w:val="24"/>
          <w:szCs w:val="24"/>
        </w:rPr>
        <w:t>�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only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legislature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that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can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render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criminal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act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which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not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so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by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common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law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land.</w:t>
      </w:r>
      <w:r w:rsidRPr="005A354F">
        <w:rPr>
          <w:rFonts w:ascii="Tahoma" w:eastAsia="Times New Roman" w:hAnsi="Tahoma" w:cs="Tahoma"/>
          <w:sz w:val="24"/>
          <w:szCs w:val="24"/>
        </w:rPr>
        <w:t>�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order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Court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civil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action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or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suit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creates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obligation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upon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parties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whom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applies,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breach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which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can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be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general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will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be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punished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by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Court,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proper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cases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such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punishment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may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include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imprisonment.</w:t>
      </w:r>
      <w:r w:rsidRPr="005A354F">
        <w:rPr>
          <w:rFonts w:ascii="Tahoma" w:eastAsia="Times New Roman" w:hAnsi="Tahoma" w:cs="Tahoma"/>
          <w:sz w:val="24"/>
          <w:szCs w:val="24"/>
        </w:rPr>
        <w:t>�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But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does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no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more.</w:t>
      </w:r>
      <w:r w:rsidRPr="005A354F">
        <w:rPr>
          <w:rFonts w:ascii="Tahoma" w:eastAsia="Times New Roman" w:hAnsi="Tahoma" w:cs="Tahoma"/>
          <w:sz w:val="24"/>
          <w:szCs w:val="24"/>
        </w:rPr>
        <w:t>�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does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not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make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such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disobedience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criminal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act.....</w:t>
      </w:r>
      <w:r w:rsidRPr="005A354F">
        <w:rPr>
          <w:rFonts w:ascii="Tahoma" w:eastAsia="Times New Roman" w:hAnsi="Tahoma" w:cs="Tahoma"/>
          <w:sz w:val="24"/>
          <w:szCs w:val="24"/>
        </w:rPr>
        <w:t>�</w:t>
      </w:r>
    </w:p>
    <w:p w:rsidR="005A354F" w:rsidRPr="005A354F" w:rsidRDefault="005A354F" w:rsidP="005A354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5A354F" w:rsidRPr="005A354F">
          <w:type w:val="continuous"/>
          <w:pgSz w:w="12240" w:h="15840"/>
          <w:pgMar w:top="1440" w:right="1440" w:bottom="1440" w:left="1440" w:header="720" w:footer="720" w:gutter="0"/>
          <w:cols w:space="720"/>
        </w:sectPr>
      </w:pPr>
    </w:p>
    <w:p w:rsidR="005A354F" w:rsidRPr="005A354F" w:rsidRDefault="005A354F" w:rsidP="005A354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sz w:val="28"/>
          <w:szCs w:val="28"/>
        </w:rPr>
        <w:lastRenderedPageBreak/>
        <w:t>Counsel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for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appellants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Mr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..</w:t>
      </w:r>
      <w:proofErr w:type="gramEnd"/>
      <w:r w:rsidRPr="005A354F">
        <w:rPr>
          <w:rFonts w:ascii="Times New Roman" w:eastAsia="Times New Roman" w:hAnsi="Times New Roman" w:cs="Times New Roman"/>
          <w:sz w:val="28"/>
          <w:szCs w:val="28"/>
        </w:rPr>
        <w:t>Stanbrook,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further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argued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point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effective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remedy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civil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has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always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incorporated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disciplinary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element.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Thus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coercion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deterrence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are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found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alongside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each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other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frame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work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civil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Although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civil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concerned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with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breaches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Court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orders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undertakings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civil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litigation,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for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benefit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parties,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Court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may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wish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primarily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such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cases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coerce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parties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compliance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with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its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orders,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or,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alternatively,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present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case,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may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primarily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concerned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punish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disobedience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where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time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for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compliance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has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passed.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This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point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clearly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illustrated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case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Re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Grantham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Whole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Fruit,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Vegetables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Potato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Merchants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Limited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[1972]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WLR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559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where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Megarry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J</w:t>
      </w:r>
      <w:r>
        <w:rPr>
          <w:rFonts w:ascii="Times New Roman" w:eastAsia="Times New Roman" w:hAnsi="Times New Roman" w:cs="Times New Roman"/>
          <w:sz w:val="28"/>
          <w:szCs w:val="28"/>
        </w:rPr>
        <w:t>..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observed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that: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ahoma" w:eastAsia="Times New Roman" w:hAnsi="Tahoma" w:cs="Tahoma"/>
          <w:b/>
          <w:bCs/>
          <w:sz w:val="28"/>
          <w:szCs w:val="28"/>
        </w:rPr>
        <w:t>�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this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type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case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motion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for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committal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is,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course,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means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putting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pressure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on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contemnor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obey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order,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but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it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is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not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this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alone: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it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is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also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means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imposing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any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penalty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thought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proper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respect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contempt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that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has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already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been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committed.</w:t>
      </w:r>
      <w:r w:rsidRPr="005A354F">
        <w:rPr>
          <w:rFonts w:ascii="Tahoma" w:eastAsia="Times New Roman" w:hAnsi="Tahoma" w:cs="Tahoma"/>
          <w:b/>
          <w:bCs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appellants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disobedience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falls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within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parameters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dictum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Megarry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J</w:t>
      </w:r>
      <w:r>
        <w:rPr>
          <w:rFonts w:ascii="Times New Roman" w:eastAsia="Times New Roman" w:hAnsi="Times New Roman" w:cs="Times New Roman"/>
          <w:sz w:val="28"/>
          <w:szCs w:val="28"/>
        </w:rPr>
        <w:t>..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Re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Grantham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case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This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was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Mr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Stanbrook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submission.</w:t>
      </w:r>
      <w:r w:rsidRPr="005A354F">
        <w:rPr>
          <w:rFonts w:ascii="Tahoma" w:eastAsia="Times New Roman" w:hAnsi="Tahoma" w:cs="Tahoma"/>
          <w:sz w:val="28"/>
          <w:szCs w:val="28"/>
        </w:rPr>
        <w:t>��������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5A354F" w:rsidRPr="005A354F" w:rsidRDefault="005A354F" w:rsidP="005A354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A354F" w:rsidRPr="005A354F" w:rsidRDefault="005A354F" w:rsidP="005A354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sz w:val="28"/>
          <w:szCs w:val="28"/>
        </w:rPr>
        <w:t>So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far,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have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captured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submissions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both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parties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this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appeal.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sum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up,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respondent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argument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captured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very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forcefully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some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cas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lastRenderedPageBreak/>
        <w:t>es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cited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their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leading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Counsel,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namely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cases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Poje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-v-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Attorney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General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for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Columbia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United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Nurses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Alberta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-v-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Alberta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(Attorney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General)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[1992]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I.S.C.R</w:t>
      </w:r>
      <w:r>
        <w:rPr>
          <w:rFonts w:ascii="Times New Roman" w:eastAsia="Times New Roman" w:hAnsi="Times New Roman" w:cs="Times New Roman"/>
          <w:sz w:val="28"/>
          <w:szCs w:val="28"/>
        </w:rPr>
        <w:t>..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which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emphasized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public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nature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defiance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open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flagrant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defiance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Court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orders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cases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involving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criminal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Counsel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for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appellants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distinguishes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Poje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case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from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one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before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us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pointing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out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case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arose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because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large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group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American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woodworkers,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part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Trade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Union,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were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picketing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dock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Vancouver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prevent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loading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cargo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timber.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plaintiff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obtained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injunction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against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these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trade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unionists.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Even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face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warnings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from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Sheriff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were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acting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defiance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Court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order,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were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totally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recalcitrant.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Mr</w:t>
      </w:r>
      <w:r>
        <w:rPr>
          <w:rFonts w:ascii="Times New Roman" w:eastAsia="Times New Roman" w:hAnsi="Times New Roman" w:cs="Times New Roman"/>
          <w:sz w:val="28"/>
          <w:szCs w:val="28"/>
        </w:rPr>
        <w:t>..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Stanbrook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argued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vigorously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this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case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can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distinguished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from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one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under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consideration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because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Poje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case,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there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was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collective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coercion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third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parties,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warnings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from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police,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conditions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public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outrage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finally,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issue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writs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Court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itself.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present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case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involves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mere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disobedience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Court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order.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A354F" w:rsidRPr="005A354F" w:rsidRDefault="005A354F" w:rsidP="005A354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dealing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with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case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United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Nurses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Alberta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-v-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Alberta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(</w:t>
      </w:r>
      <w:proofErr w:type="gramEnd"/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Attorney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General),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this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Counsel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for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appellants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observed.</w:t>
      </w:r>
      <w:r>
        <w:rPr>
          <w:rFonts w:ascii="Tahoma" w:eastAsia="Times New Roman" w:hAnsi="Tahoma" w:cs="Tahoma"/>
          <w:sz w:val="28"/>
          <w:szCs w:val="28"/>
        </w:rPr>
        <w:t xml:space="preserve"> 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There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was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directive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issued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appropriate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administrative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board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under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Albertas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Labour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Relations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Act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forbidding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nurses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Alberta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from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striking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..</w:t>
      </w:r>
      <w:proofErr w:type="gramEnd"/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union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went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strike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regardless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were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found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guilty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criminal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fined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issues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for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determination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were:</w:t>
      </w:r>
    </w:p>
    <w:p w:rsidR="005A354F" w:rsidRPr="005A354F" w:rsidRDefault="005A354F" w:rsidP="005A354F">
      <w:pPr>
        <w:tabs>
          <w:tab w:val="left" w:pos="-1440"/>
        </w:tabs>
        <w:spacing w:before="100" w:beforeAutospacing="1" w:after="100" w:afterAutospacing="1" w:line="240" w:lineRule="auto"/>
        <w:ind w:left="1440" w:hanging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sz w:val="28"/>
          <w:szCs w:val="28"/>
        </w:rPr>
        <w:t>(1)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ab/>
        <w:t>Whether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union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had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status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found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criminal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contempt;</w:t>
      </w:r>
    </w:p>
    <w:p w:rsidR="005A354F" w:rsidRPr="005A354F" w:rsidRDefault="005A354F" w:rsidP="005A354F">
      <w:pPr>
        <w:tabs>
          <w:tab w:val="left" w:pos="-1440"/>
        </w:tabs>
        <w:spacing w:before="100" w:beforeAutospacing="1" w:after="100" w:afterAutospacing="1" w:line="240" w:lineRule="auto"/>
        <w:ind w:left="1440" w:hanging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sz w:val="28"/>
          <w:szCs w:val="28"/>
        </w:rPr>
        <w:t>(2)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ab/>
        <w:t>Whether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offence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criminal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violated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Canadian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Charter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Rights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Freedoms;</w:t>
      </w:r>
    </w:p>
    <w:p w:rsidR="005A354F" w:rsidRPr="005A354F" w:rsidRDefault="005A354F" w:rsidP="005A354F">
      <w:pPr>
        <w:tabs>
          <w:tab w:val="left" w:pos="-1440"/>
        </w:tabs>
        <w:spacing w:before="100" w:beforeAutospacing="1" w:after="100" w:afterAutospacing="1" w:line="240" w:lineRule="auto"/>
        <w:ind w:left="1440" w:hanging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sz w:val="28"/>
          <w:szCs w:val="28"/>
        </w:rPr>
        <w:t>(3)Whether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directive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provincial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board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filed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Court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could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give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rise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criminal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</w:t>
      </w:r>
      <w:proofErr w:type="gramStart"/>
      <w:r w:rsidRPr="005A354F">
        <w:rPr>
          <w:rFonts w:ascii="Times New Roman" w:eastAsia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A354F" w:rsidRPr="005A354F" w:rsidRDefault="005A354F" w:rsidP="005A354F">
      <w:pPr>
        <w:tabs>
          <w:tab w:val="left" w:pos="-1440"/>
        </w:tabs>
        <w:spacing w:before="100" w:beforeAutospacing="1" w:after="100" w:afterAutospacing="1" w:line="240" w:lineRule="auto"/>
        <w:ind w:left="1440" w:hanging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sz w:val="28"/>
          <w:szCs w:val="28"/>
        </w:rPr>
        <w:t>(4)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ab/>
        <w:t>Whether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proceedings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violated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Charter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because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union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was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not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permitted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cross-examine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affidavits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filed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Crown.</w:t>
      </w:r>
    </w:p>
    <w:p w:rsidR="005A354F" w:rsidRPr="005A354F" w:rsidRDefault="005A354F" w:rsidP="005A354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5A354F" w:rsidRPr="005A354F">
          <w:type w:val="continuous"/>
          <w:pgSz w:w="12240" w:h="15840"/>
          <w:pgMar w:top="1440" w:right="1440" w:bottom="1440" w:left="1440" w:header="720" w:footer="720" w:gutter="0"/>
          <w:cols w:space="720"/>
        </w:sectPr>
      </w:pPr>
    </w:p>
    <w:p w:rsidR="005A354F" w:rsidRPr="005A354F" w:rsidRDefault="005A354F" w:rsidP="005A354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sz w:val="28"/>
          <w:szCs w:val="28"/>
        </w:rPr>
        <w:lastRenderedPageBreak/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majority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decision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was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union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may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held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liable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for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criminal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offence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(including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criminal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common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law.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criminal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mus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lastRenderedPageBreak/>
        <w:t>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distinguished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from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civil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criminal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punish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conduct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calculated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bring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administration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justice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by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Courts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into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disrepute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whereas,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civil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secure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compliance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with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process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tribunal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including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but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not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limited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process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Court.</w:t>
      </w:r>
    </w:p>
    <w:p w:rsidR="005A354F" w:rsidRPr="005A354F" w:rsidRDefault="005A354F" w:rsidP="005A354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A354F" w:rsidRPr="005A354F" w:rsidRDefault="005A354F" w:rsidP="005A354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Mr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Stanbrook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opinion</w:t>
      </w:r>
      <w:proofErr w:type="gramStart"/>
      <w:r w:rsidRPr="005A354F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Alberta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case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clearly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one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criminal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because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Lord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Moulton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observed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Court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Appeal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Scott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-v-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Scott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stating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that:</w:t>
      </w:r>
    </w:p>
    <w:p w:rsidR="005A354F" w:rsidRPr="005A354F" w:rsidRDefault="005A354F" w:rsidP="005A354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A354F" w:rsidRPr="005A354F" w:rsidRDefault="005A354F" w:rsidP="005A354F">
      <w:pPr>
        <w:spacing w:after="0" w:line="240" w:lineRule="auto"/>
        <w:ind w:left="1440" w:righ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ahoma" w:eastAsia="Times New Roman" w:hAnsi="Tahoma" w:cs="Tahoma"/>
          <w:sz w:val="24"/>
          <w:szCs w:val="24"/>
        </w:rPr>
        <w:t>�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only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4"/>
          <w:szCs w:val="24"/>
        </w:rPr>
        <w:t>legislature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that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can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render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criminal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act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which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not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so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by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common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law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land.</w:t>
      </w:r>
      <w:r w:rsidRPr="005A354F">
        <w:rPr>
          <w:rFonts w:ascii="Tahoma" w:eastAsia="Times New Roman" w:hAnsi="Tahoma" w:cs="Tahoma"/>
          <w:sz w:val="24"/>
          <w:szCs w:val="24"/>
        </w:rPr>
        <w:t>�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order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Court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civil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action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or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suit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creates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obligation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upon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parties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whom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applies,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breach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which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can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be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general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will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be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punished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by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Court,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proper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cases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such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punishment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may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include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imprisonment.</w:t>
      </w:r>
      <w:r w:rsidRPr="005A354F">
        <w:rPr>
          <w:rFonts w:ascii="Tahoma" w:eastAsia="Times New Roman" w:hAnsi="Tahoma" w:cs="Tahoma"/>
          <w:sz w:val="24"/>
          <w:szCs w:val="24"/>
        </w:rPr>
        <w:t>�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But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does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no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more.</w:t>
      </w:r>
      <w:r w:rsidRPr="005A354F">
        <w:rPr>
          <w:rFonts w:ascii="Tahoma" w:eastAsia="Times New Roman" w:hAnsi="Tahoma" w:cs="Tahoma"/>
          <w:sz w:val="24"/>
          <w:szCs w:val="24"/>
        </w:rPr>
        <w:t>��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does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not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make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such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disobedience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criminal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act.....</w:t>
      </w:r>
      <w:r w:rsidRPr="005A354F">
        <w:rPr>
          <w:rFonts w:ascii="Tahoma" w:eastAsia="Times New Roman" w:hAnsi="Tahoma" w:cs="Tahoma"/>
          <w:sz w:val="24"/>
          <w:szCs w:val="24"/>
        </w:rPr>
        <w:t>�</w:t>
      </w:r>
    </w:p>
    <w:p w:rsidR="005A354F" w:rsidRPr="005A354F" w:rsidRDefault="005A354F" w:rsidP="005A354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A354F" w:rsidRPr="005A354F" w:rsidRDefault="005A354F" w:rsidP="005A354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Alberta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case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criminal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related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offence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emanating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from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statutory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provisions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where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penal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provisions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were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prescribed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statute.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observed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Mr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..</w:t>
      </w:r>
      <w:proofErr w:type="gramEnd"/>
      <w:r w:rsidRPr="005A354F">
        <w:rPr>
          <w:rFonts w:ascii="Times New Roman" w:eastAsia="Times New Roman" w:hAnsi="Times New Roman" w:cs="Times New Roman"/>
          <w:sz w:val="28"/>
          <w:szCs w:val="28"/>
        </w:rPr>
        <w:t>Stanbrook,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this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case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does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not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advance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expound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difference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between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civil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criminal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regard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being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had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narrow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divide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between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majority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minority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opinions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bench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constituted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criminal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contempt.</w:t>
      </w:r>
    </w:p>
    <w:p w:rsidR="005A354F" w:rsidRPr="005A354F" w:rsidRDefault="005A354F" w:rsidP="005A354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A354F" w:rsidRPr="005A354F" w:rsidRDefault="005A354F" w:rsidP="005A354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sz w:val="28"/>
          <w:szCs w:val="28"/>
        </w:rPr>
        <w:t>Lastly,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Mr</w:t>
      </w:r>
      <w:r>
        <w:rPr>
          <w:rFonts w:ascii="Times New Roman" w:eastAsia="Times New Roman" w:hAnsi="Times New Roman" w:cs="Times New Roman"/>
          <w:sz w:val="28"/>
          <w:szCs w:val="28"/>
        </w:rPr>
        <w:t>..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Stanbrook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addressed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Court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asking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question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obstruction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interference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with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course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due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administration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Justice?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cited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Lord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Diplock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dictum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Attorney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General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-v-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Times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Newspapers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Limited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(H.L</w:t>
      </w:r>
      <w:r>
        <w:rPr>
          <w:rFonts w:ascii="Times New Roman" w:eastAsia="Times New Roman" w:hAnsi="Times New Roman" w:cs="Times New Roman"/>
          <w:sz w:val="28"/>
          <w:szCs w:val="28"/>
        </w:rPr>
        <w:t>..</w:t>
      </w:r>
      <w:proofErr w:type="gramStart"/>
      <w:r w:rsidRPr="005A354F">
        <w:rPr>
          <w:rFonts w:ascii="Times New Roman" w:eastAsia="Times New Roman" w:hAnsi="Times New Roman" w:cs="Times New Roman"/>
          <w:sz w:val="28"/>
          <w:szCs w:val="28"/>
        </w:rPr>
        <w:t>(E)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5A354F">
        <w:rPr>
          <w:rFonts w:ascii="Times New Roman" w:eastAsia="Times New Roman" w:hAnsi="Times New Roman" w:cs="Times New Roman"/>
          <w:sz w:val="28"/>
          <w:szCs w:val="28"/>
        </w:rPr>
        <w:t>[1974]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AC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309.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gramEnd"/>
      <w:r w:rsidRPr="005A354F">
        <w:rPr>
          <w:rFonts w:ascii="Times New Roman" w:eastAsia="Times New Roman" w:hAnsi="Times New Roman" w:cs="Times New Roman"/>
          <w:sz w:val="28"/>
          <w:szCs w:val="28"/>
        </w:rPr>
        <w:t>Per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Lord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Diplock):</w:t>
      </w:r>
    </w:p>
    <w:p w:rsidR="005A354F" w:rsidRPr="005A354F" w:rsidRDefault="005A354F" w:rsidP="005A354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A354F" w:rsidRPr="005A354F" w:rsidRDefault="005A354F" w:rsidP="005A35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  <w:sectPr w:rsidR="005A354F" w:rsidRPr="005A354F">
          <w:type w:val="continuous"/>
          <w:pgSz w:w="12240" w:h="15840"/>
          <w:pgMar w:top="1440" w:right="1440" w:bottom="1440" w:left="1440" w:header="720" w:footer="720" w:gutter="0"/>
          <w:cols w:space="720"/>
        </w:sectPr>
      </w:pPr>
    </w:p>
    <w:p w:rsidR="005A354F" w:rsidRPr="005A354F" w:rsidRDefault="005A354F" w:rsidP="005A354F">
      <w:pPr>
        <w:spacing w:after="0" w:line="240" w:lineRule="auto"/>
        <w:ind w:left="1440" w:righ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ahoma" w:eastAsia="Times New Roman" w:hAnsi="Tahoma" w:cs="Tahoma"/>
          <w:sz w:val="24"/>
          <w:szCs w:val="24"/>
        </w:rPr>
        <w:lastRenderedPageBreak/>
        <w:t>�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due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administration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justice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requires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4"/>
          <w:szCs w:val="24"/>
        </w:rPr>
        <w:t>first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that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all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citizens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should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have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unhindered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access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constitutionally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established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Courts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criminal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or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civil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jurisdiction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for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determination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dispu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lastRenderedPageBreak/>
        <w:t>tes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their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legal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rights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liabilities;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4"/>
          <w:szCs w:val="24"/>
        </w:rPr>
        <w:t>secondly,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that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they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should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be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able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rely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upon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obtaining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Courts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arbitrament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tribunal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which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free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from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bias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against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any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party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whose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decision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will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be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based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upon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those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facts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only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that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have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been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proved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evidence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adduced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before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accordance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with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procedure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adopted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Courts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law;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4"/>
          <w:szCs w:val="24"/>
        </w:rPr>
        <w:t>thirdly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that,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once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dispute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has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been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submitted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Court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law,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they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should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be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able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rely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upon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there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being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ahoma" w:eastAsia="Times New Roman" w:hAnsi="Tahoma" w:cs="Tahoma"/>
          <w:b/>
          <w:bCs/>
          <w:i/>
          <w:iCs/>
          <w:sz w:val="24"/>
          <w:szCs w:val="24"/>
        </w:rPr>
        <w:t>�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no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usurpation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by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any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other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person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function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that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Court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decide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according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law.</w:t>
      </w:r>
      <w:r w:rsidRPr="005A354F">
        <w:rPr>
          <w:rFonts w:ascii="Tahoma" w:eastAsia="Times New Roman" w:hAnsi="Tahoma" w:cs="Tahoma"/>
          <w:sz w:val="24"/>
          <w:szCs w:val="24"/>
        </w:rPr>
        <w:t>�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Conduct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which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calculated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prejudice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any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these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three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requirements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or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undermine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public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confidence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that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they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will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be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observed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contempt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Court.</w:t>
      </w:r>
      <w:r w:rsidRPr="005A354F">
        <w:rPr>
          <w:rFonts w:ascii="Tahoma" w:eastAsia="Times New Roman" w:hAnsi="Tahoma" w:cs="Tahoma"/>
          <w:sz w:val="24"/>
          <w:szCs w:val="24"/>
        </w:rPr>
        <w:t>�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commonest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kind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conduct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come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before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Courts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applications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for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committal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for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contempt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Court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has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been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conduct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which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has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been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calculated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prejudice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second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requirement.</w:t>
      </w:r>
      <w:r w:rsidRPr="005A354F">
        <w:rPr>
          <w:rFonts w:ascii="Tahoma" w:eastAsia="Times New Roman" w:hAnsi="Tahoma" w:cs="Tahoma"/>
          <w:sz w:val="24"/>
          <w:szCs w:val="24"/>
        </w:rPr>
        <w:t>�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This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because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trial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by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jury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has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been,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still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is,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mode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trial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all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serious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criminal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offences,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until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comparatively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recently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has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also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been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mode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trial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most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civil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cases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common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law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which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are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likely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attract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attention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public.</w:t>
      </w:r>
      <w:r w:rsidRPr="005A354F">
        <w:rPr>
          <w:rFonts w:ascii="Tahoma" w:eastAsia="Times New Roman" w:hAnsi="Tahoma" w:cs="Tahoma"/>
          <w:sz w:val="24"/>
          <w:szCs w:val="24"/>
        </w:rPr>
        <w:t>�</w:t>
      </w:r>
    </w:p>
    <w:p w:rsidR="005A354F" w:rsidRPr="005A354F" w:rsidRDefault="005A354F" w:rsidP="005A354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A354F" w:rsidRPr="005A354F" w:rsidRDefault="005A354F" w:rsidP="005A354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sz w:val="28"/>
          <w:szCs w:val="28"/>
        </w:rPr>
        <w:t>Counsel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went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submit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definition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phrase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obstruction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interference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with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due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administration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justice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correlates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well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with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definition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scope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i/>
          <w:iCs/>
          <w:sz w:val="28"/>
          <w:szCs w:val="28"/>
        </w:rPr>
        <w:t>facie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i/>
          <w:iCs/>
          <w:sz w:val="28"/>
          <w:szCs w:val="28"/>
        </w:rPr>
        <w:t>curiae.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two,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requirements,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observed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Lord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Diplock,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are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common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denominator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criminal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Therefore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criminal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restricted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limited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conduct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i/>
          <w:iCs/>
          <w:sz w:val="28"/>
          <w:szCs w:val="28"/>
        </w:rPr>
        <w:t>facie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i/>
          <w:iCs/>
          <w:sz w:val="28"/>
          <w:szCs w:val="28"/>
        </w:rPr>
        <w:t>curiae,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conduct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disrupting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orderly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course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due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administration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justice.</w:t>
      </w:r>
    </w:p>
    <w:p w:rsidR="005A354F" w:rsidRPr="005A354F" w:rsidRDefault="005A354F" w:rsidP="005A354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A354F" w:rsidRPr="005A354F" w:rsidRDefault="005A354F" w:rsidP="005A354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context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these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principles,we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can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now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assess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facts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present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case.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certainly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not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i/>
          <w:iCs/>
          <w:sz w:val="28"/>
          <w:szCs w:val="28"/>
        </w:rPr>
        <w:t>facie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i/>
          <w:iCs/>
          <w:sz w:val="28"/>
          <w:szCs w:val="28"/>
        </w:rPr>
        <w:t>curiae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nor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directed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Courts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did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not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real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sense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obstruct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interfere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with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course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justice.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Further,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proceedings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were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not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matter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taken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initiative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Court.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circumstances,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seems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us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this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case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does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arise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out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traditional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common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law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scope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civil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contempt.</w:t>
      </w:r>
    </w:p>
    <w:p w:rsidR="005A354F" w:rsidRPr="005A354F" w:rsidRDefault="005A354F" w:rsidP="005A354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A354F" w:rsidRPr="005A354F" w:rsidRDefault="005A354F" w:rsidP="005A354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sz w:val="28"/>
          <w:szCs w:val="28"/>
        </w:rPr>
        <w:t>As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far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can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see,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present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case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turns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three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pillars.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first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these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pillars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case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Scott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-v-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lastRenderedPageBreak/>
        <w:t>.</w:t>
      </w:r>
      <w:r w:rsidRPr="005A35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Scott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(1913)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AC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417.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Civil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described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case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Lord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Atkinson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thus: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A354F" w:rsidRPr="005A354F" w:rsidRDefault="005A354F" w:rsidP="005A354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A354F" w:rsidRPr="005A354F" w:rsidRDefault="005A354F" w:rsidP="005A354F">
      <w:pPr>
        <w:spacing w:after="0" w:line="240" w:lineRule="auto"/>
        <w:ind w:left="1440" w:righ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ahoma" w:eastAsia="Times New Roman" w:hAnsi="Tahoma" w:cs="Tahoma"/>
          <w:sz w:val="24"/>
          <w:szCs w:val="24"/>
        </w:rPr>
        <w:t>�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If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person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be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expressly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enjoined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by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injunction,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most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solemn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authoritative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form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order,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from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doing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particular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thing,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deliberately,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breach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that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injunction,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does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that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thing,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he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not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guilty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any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crime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whatever,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but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only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civil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contempt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A354F">
        <w:rPr>
          <w:rFonts w:ascii="Times New Roman" w:eastAsia="Times New Roman" w:hAnsi="Times New Roman" w:cs="Times New Roman"/>
          <w:sz w:val="24"/>
          <w:szCs w:val="24"/>
        </w:rPr>
        <w:t>Court.</w:t>
      </w:r>
      <w:r w:rsidRPr="005A354F">
        <w:rPr>
          <w:rFonts w:ascii="Tahoma" w:eastAsia="Times New Roman" w:hAnsi="Tahoma" w:cs="Tahoma"/>
          <w:sz w:val="24"/>
          <w:szCs w:val="24"/>
        </w:rPr>
        <w:t>�</w:t>
      </w:r>
    </w:p>
    <w:p w:rsidR="005A354F" w:rsidRPr="005A354F" w:rsidRDefault="005A354F" w:rsidP="005A354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A354F" w:rsidRPr="005A354F" w:rsidRDefault="005A354F" w:rsidP="005A354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sz w:val="28"/>
          <w:szCs w:val="28"/>
        </w:rPr>
        <w:t>We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are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satisfied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without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doubt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case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before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us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falls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squarely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within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exposition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law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..</w:t>
      </w:r>
      <w:proofErr w:type="gramEnd"/>
    </w:p>
    <w:p w:rsidR="005A354F" w:rsidRPr="005A354F" w:rsidRDefault="005A354F" w:rsidP="005A354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ahoma" w:eastAsia="Times New Roman" w:hAnsi="Tahoma" w:cs="Tahoma"/>
          <w:sz w:val="28"/>
          <w:szCs w:val="28"/>
        </w:rPr>
        <w:t>�</w:t>
      </w:r>
    </w:p>
    <w:p w:rsidR="005A354F" w:rsidRPr="005A354F" w:rsidRDefault="005A354F" w:rsidP="005A354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second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pillar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which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also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demonstrates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facts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this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case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related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civil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are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Rules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Supreme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Court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(1999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edition).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From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pages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879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881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those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Rules,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stated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therein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Court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paragraphs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k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are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civil,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rest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follow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thereafter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are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criminal.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Specifically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states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under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paragraph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t>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disobedience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judgment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order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abstain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from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doing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act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civil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</w:t>
      </w:r>
      <w:r>
        <w:rPr>
          <w:rFonts w:ascii="Times New Roman" w:eastAsia="Times New Roman" w:hAnsi="Times New Roman" w:cs="Times New Roman"/>
          <w:sz w:val="28"/>
          <w:szCs w:val="28"/>
        </w:rPr>
        <w:t>..</w:t>
      </w:r>
    </w:p>
    <w:p w:rsidR="005A354F" w:rsidRPr="005A354F" w:rsidRDefault="005A354F" w:rsidP="005A354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A354F" w:rsidRPr="005A354F" w:rsidRDefault="005A354F" w:rsidP="005A35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  <w:sectPr w:rsidR="005A354F" w:rsidRPr="005A354F">
          <w:type w:val="continuous"/>
          <w:pgSz w:w="12240" w:h="15840"/>
          <w:pgMar w:top="1440" w:right="1440" w:bottom="1440" w:left="1440" w:header="720" w:footer="720" w:gutter="0"/>
          <w:cols w:space="720"/>
        </w:sectPr>
      </w:pPr>
    </w:p>
    <w:p w:rsidR="005A354F" w:rsidRPr="005A354F" w:rsidRDefault="005A354F" w:rsidP="005A354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sz w:val="28"/>
          <w:szCs w:val="28"/>
        </w:rPr>
        <w:lastRenderedPageBreak/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third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these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pillars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Halsbury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Laws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England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4th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edn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..</w:t>
      </w:r>
      <w:proofErr w:type="gramEnd"/>
      <w:r w:rsidRPr="005A354F">
        <w:rPr>
          <w:rFonts w:ascii="Times New Roman" w:eastAsia="Times New Roman" w:hAnsi="Times New Roman" w:cs="Times New Roman"/>
          <w:sz w:val="28"/>
          <w:szCs w:val="28"/>
        </w:rPr>
        <w:t>Volume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paragraph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52.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Paragraph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52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states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civil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Court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refuse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neglect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act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required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judgment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order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Court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within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time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specified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judgment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order,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or,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disobey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judgment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order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requiring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person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abstain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from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doing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specified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act.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This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statement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law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further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echoed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Black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Law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Dictionary,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6th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edition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page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245.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stated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therein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civil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species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Court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which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generally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arises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from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wilful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failure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comply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with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order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Court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such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injunction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contrasted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with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criminal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which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consists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contumelieus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conduct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presence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Court.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Punishment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for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civil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may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fine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imprisonment,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objective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such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punishment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being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compliance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with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order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Court.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Such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committed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when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person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violates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order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Court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which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requires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lastRenderedPageBreak/>
        <w:t>person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specific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definite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language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refrain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from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doing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act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series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acts.</w:t>
      </w:r>
    </w:p>
    <w:p w:rsidR="005A354F" w:rsidRPr="005A354F" w:rsidRDefault="005A354F" w:rsidP="005A354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A354F" w:rsidRPr="005A354F" w:rsidRDefault="005A354F" w:rsidP="005A354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our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considered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judgment,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case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before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us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should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determined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purely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common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law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principles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not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under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statutory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provisions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such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those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applicable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England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after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Court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Act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1981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was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enacted.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English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cases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after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1981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should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taken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consideration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with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caution.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same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caution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applies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with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regard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cases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from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United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States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Commonwealth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countries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where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court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regulated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statutory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provisions.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Malawi,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Court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not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prescribed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for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legislation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this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why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still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apply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common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law.</w:t>
      </w:r>
    </w:p>
    <w:p w:rsidR="005A354F" w:rsidRPr="005A354F" w:rsidRDefault="005A354F" w:rsidP="005A354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A354F" w:rsidRPr="005A354F" w:rsidRDefault="005A354F" w:rsidP="005A354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result,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hold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Court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which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appellants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were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convicted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not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crime,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but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civil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Court,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therefore,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conviction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falls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outside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ambit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sections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51(2)(c)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63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(1)(e)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Constitution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Republic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Malawi.</w:t>
      </w:r>
    </w:p>
    <w:p w:rsidR="005A354F" w:rsidRPr="005A354F" w:rsidRDefault="005A354F" w:rsidP="005A354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A354F" w:rsidRPr="005A354F" w:rsidRDefault="005A354F" w:rsidP="005A354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sz w:val="28"/>
          <w:szCs w:val="28"/>
        </w:rPr>
        <w:t>Having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decided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that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Court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case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before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us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one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civil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nature,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not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see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any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need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go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through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academic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exercise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determining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whether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not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contempt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involved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moral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turpitude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dishonesty.</w:t>
      </w:r>
      <w:r w:rsidRPr="005A354F">
        <w:rPr>
          <w:rFonts w:ascii="Tahoma" w:eastAsia="Times New Roman" w:hAnsi="Tahoma" w:cs="Tahoma"/>
          <w:sz w:val="28"/>
          <w:szCs w:val="28"/>
        </w:rPr>
        <w:t>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Accordingly,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we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allow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appeal</w:t>
      </w:r>
      <w:r>
        <w:rPr>
          <w:rFonts w:ascii="Times New Roman" w:eastAsia="Times New Roman" w:hAnsi="Times New Roman" w:cs="Times New Roman"/>
          <w:sz w:val="28"/>
          <w:szCs w:val="28"/>
        </w:rPr>
        <w:t>..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respondent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shall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pay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costs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appeal</w:t>
      </w:r>
    </w:p>
    <w:p w:rsidR="005A354F" w:rsidRPr="005A354F" w:rsidRDefault="005A354F" w:rsidP="005A354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A354F" w:rsidRPr="005A354F" w:rsidRDefault="005A354F" w:rsidP="005A35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  <w:sectPr w:rsidR="005A354F" w:rsidRPr="005A354F">
          <w:type w:val="continuous"/>
          <w:pgSz w:w="12240" w:h="15840"/>
          <w:pgMar w:top="1440" w:right="1440" w:bottom="1440" w:left="1440" w:header="720" w:footer="720" w:gutter="0"/>
          <w:cols w:space="720"/>
        </w:sectPr>
      </w:pPr>
    </w:p>
    <w:p w:rsidR="005A354F" w:rsidRPr="005A354F" w:rsidRDefault="005A354F" w:rsidP="005A354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A354F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DELIVERED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Open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Court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this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23</w:t>
      </w:r>
      <w:r w:rsidRPr="005A354F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rd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day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December,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2003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at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Blantyre.</w:t>
      </w:r>
      <w:proofErr w:type="gramEnd"/>
    </w:p>
    <w:p w:rsidR="005A354F" w:rsidRPr="005A354F" w:rsidRDefault="005A354F" w:rsidP="005A354F">
      <w:pPr>
        <w:tabs>
          <w:tab w:val="center" w:pos="4680"/>
        </w:tabs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proofErr w:type="spellStart"/>
      <w:r w:rsidRPr="005A354F">
        <w:rPr>
          <w:rFonts w:ascii="Times New Roman" w:eastAsia="Times New Roman" w:hAnsi="Times New Roman" w:cs="Times New Roman"/>
          <w:sz w:val="28"/>
          <w:szCs w:val="28"/>
        </w:rPr>
        <w:t>Sgd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......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.....</w:t>
      </w:r>
    </w:p>
    <w:p w:rsidR="005A354F" w:rsidRPr="005A354F" w:rsidRDefault="005A354F" w:rsidP="005A354F">
      <w:pPr>
        <w:tabs>
          <w:tab w:val="center" w:pos="4680"/>
        </w:tabs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</w:t>
      </w:r>
      <w:proofErr w:type="gramStart"/>
      <w:r w:rsidRPr="005A354F">
        <w:rPr>
          <w:rFonts w:ascii="Times New Roman" w:eastAsia="Times New Roman" w:hAnsi="Times New Roman" w:cs="Times New Roman"/>
          <w:sz w:val="28"/>
          <w:szCs w:val="28"/>
        </w:rPr>
        <w:t>J</w:t>
      </w:r>
      <w:r>
        <w:rPr>
          <w:rFonts w:ascii="Times New Roman" w:eastAsia="Times New Roman" w:hAnsi="Times New Roman" w:cs="Times New Roman"/>
          <w:sz w:val="28"/>
          <w:szCs w:val="28"/>
        </w:rPr>
        <w:t>..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B</w:t>
      </w:r>
      <w:r>
        <w:rPr>
          <w:rFonts w:ascii="Times New Roman" w:eastAsia="Times New Roman" w:hAnsi="Times New Roman" w:cs="Times New Roman"/>
          <w:sz w:val="28"/>
          <w:szCs w:val="28"/>
        </w:rPr>
        <w:t>..</w:t>
      </w:r>
      <w:proofErr w:type="spellStart"/>
      <w:proofErr w:type="gramEnd"/>
      <w:r w:rsidRPr="005A354F">
        <w:rPr>
          <w:rFonts w:ascii="Times New Roman" w:eastAsia="Times New Roman" w:hAnsi="Times New Roman" w:cs="Times New Roman"/>
          <w:sz w:val="28"/>
          <w:szCs w:val="28"/>
        </w:rPr>
        <w:t>Kalaile</w:t>
      </w:r>
      <w:proofErr w:type="gramStart"/>
      <w:r w:rsidRPr="005A354F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5A354F">
        <w:rPr>
          <w:rFonts w:ascii="Times New Roman" w:eastAsia="Times New Roman" w:hAnsi="Times New Roman" w:cs="Times New Roman"/>
          <w:sz w:val="28"/>
          <w:szCs w:val="28"/>
        </w:rPr>
        <w:t>JA</w:t>
      </w:r>
      <w:proofErr w:type="spellEnd"/>
    </w:p>
    <w:p w:rsidR="005A354F" w:rsidRPr="005A354F" w:rsidRDefault="005A354F" w:rsidP="005A354F">
      <w:pPr>
        <w:tabs>
          <w:tab w:val="center" w:pos="4680"/>
        </w:tabs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 w:rsidRPr="005A354F">
        <w:rPr>
          <w:rFonts w:ascii="Times New Roman" w:eastAsia="Times New Roman" w:hAnsi="Times New Roman" w:cs="Times New Roman"/>
          <w:sz w:val="28"/>
          <w:szCs w:val="28"/>
        </w:rPr>
        <w:t>Sgd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.......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A354F" w:rsidRPr="005A354F" w:rsidRDefault="005A354F" w:rsidP="005A354F">
      <w:pPr>
        <w:tabs>
          <w:tab w:val="center" w:pos="4680"/>
        </w:tabs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</w:t>
      </w:r>
      <w:proofErr w:type="gramStart"/>
      <w:r w:rsidRPr="005A354F">
        <w:rPr>
          <w:rFonts w:ascii="Times New Roman" w:eastAsia="Times New Roman" w:hAnsi="Times New Roman" w:cs="Times New Roman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sz w:val="28"/>
          <w:szCs w:val="28"/>
        </w:rPr>
        <w:t>..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G</w:t>
      </w:r>
      <w:r>
        <w:rPr>
          <w:rFonts w:ascii="Times New Roman" w:eastAsia="Times New Roman" w:hAnsi="Times New Roman" w:cs="Times New Roman"/>
          <w:sz w:val="28"/>
          <w:szCs w:val="28"/>
        </w:rPr>
        <w:t>..</w:t>
      </w:r>
      <w:proofErr w:type="spellStart"/>
      <w:proofErr w:type="gramEnd"/>
      <w:r w:rsidRPr="005A354F">
        <w:rPr>
          <w:rFonts w:ascii="Times New Roman" w:eastAsia="Times New Roman" w:hAnsi="Times New Roman" w:cs="Times New Roman"/>
          <w:sz w:val="28"/>
          <w:szCs w:val="28"/>
        </w:rPr>
        <w:t>Tambala</w:t>
      </w:r>
      <w:proofErr w:type="gramStart"/>
      <w:r w:rsidRPr="005A354F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5A354F">
        <w:rPr>
          <w:rFonts w:ascii="Times New Roman" w:eastAsia="Times New Roman" w:hAnsi="Times New Roman" w:cs="Times New Roman"/>
          <w:sz w:val="28"/>
          <w:szCs w:val="28"/>
        </w:rPr>
        <w:t>JA</w:t>
      </w:r>
      <w:proofErr w:type="spellEnd"/>
    </w:p>
    <w:p w:rsidR="005A354F" w:rsidRPr="005A354F" w:rsidRDefault="005A354F" w:rsidP="005A354F">
      <w:pPr>
        <w:tabs>
          <w:tab w:val="center" w:pos="4680"/>
        </w:tabs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</w:t>
      </w:r>
      <w:proofErr w:type="gramStart"/>
      <w:r w:rsidRPr="005A354F">
        <w:rPr>
          <w:rFonts w:ascii="Times New Roman" w:eastAsia="Times New Roman" w:hAnsi="Times New Roman" w:cs="Times New Roman"/>
          <w:sz w:val="28"/>
          <w:szCs w:val="28"/>
        </w:rPr>
        <w:t>A.S.E</w:t>
      </w:r>
      <w:r>
        <w:rPr>
          <w:rFonts w:ascii="Times New Roman" w:eastAsia="Times New Roman" w:hAnsi="Times New Roman" w:cs="Times New Roman"/>
          <w:sz w:val="28"/>
          <w:szCs w:val="28"/>
        </w:rPr>
        <w:t>..</w:t>
      </w:r>
      <w:proofErr w:type="spellStart"/>
      <w:proofErr w:type="gramEnd"/>
      <w:r w:rsidRPr="005A354F">
        <w:rPr>
          <w:rFonts w:ascii="Times New Roman" w:eastAsia="Times New Roman" w:hAnsi="Times New Roman" w:cs="Times New Roman"/>
          <w:sz w:val="28"/>
          <w:szCs w:val="28"/>
        </w:rPr>
        <w:t>Msosa</w:t>
      </w:r>
      <w:proofErr w:type="gramStart"/>
      <w:r w:rsidRPr="005A354F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5A354F">
        <w:rPr>
          <w:rFonts w:ascii="Times New Roman" w:eastAsia="Times New Roman" w:hAnsi="Times New Roman" w:cs="Times New Roman"/>
          <w:sz w:val="28"/>
          <w:szCs w:val="28"/>
        </w:rPr>
        <w:t>JA</w:t>
      </w:r>
      <w:proofErr w:type="spellEnd"/>
    </w:p>
    <w:p w:rsidR="005A354F" w:rsidRPr="005A354F" w:rsidRDefault="005A354F" w:rsidP="005A354F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A354F">
        <w:rPr>
          <w:rFonts w:ascii="Times New Roman" w:eastAsia="Times New Roman" w:hAnsi="Times New Roman" w:cs="Times New Roman"/>
          <w:sz w:val="28"/>
          <w:szCs w:val="28"/>
        </w:rPr>
        <w:t>Sgd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.......</w:t>
      </w:r>
    </w:p>
    <w:p w:rsidR="005A354F" w:rsidRPr="005A354F" w:rsidRDefault="005A354F" w:rsidP="005A354F">
      <w:pPr>
        <w:tabs>
          <w:tab w:val="center" w:pos="4680"/>
        </w:tabs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</w:t>
      </w:r>
      <w:proofErr w:type="gramStart"/>
      <w:r w:rsidRPr="005A354F">
        <w:rPr>
          <w:rFonts w:ascii="Times New Roman" w:eastAsia="Times New Roman" w:hAnsi="Times New Roman" w:cs="Times New Roman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sz w:val="28"/>
          <w:szCs w:val="28"/>
        </w:rPr>
        <w:t>..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J</w:t>
      </w:r>
      <w:r>
        <w:rPr>
          <w:rFonts w:ascii="Times New Roman" w:eastAsia="Times New Roman" w:hAnsi="Times New Roman" w:cs="Times New Roman"/>
          <w:sz w:val="28"/>
          <w:szCs w:val="28"/>
        </w:rPr>
        <w:t>..</w:t>
      </w:r>
      <w:proofErr w:type="spellStart"/>
      <w:proofErr w:type="gramEnd"/>
      <w:r w:rsidRPr="005A354F">
        <w:rPr>
          <w:rFonts w:ascii="Times New Roman" w:eastAsia="Times New Roman" w:hAnsi="Times New Roman" w:cs="Times New Roman"/>
          <w:sz w:val="28"/>
          <w:szCs w:val="28"/>
        </w:rPr>
        <w:t>Mtambo</w:t>
      </w:r>
      <w:proofErr w:type="gramStart"/>
      <w:r w:rsidRPr="005A354F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5A354F">
        <w:rPr>
          <w:rFonts w:ascii="Times New Roman" w:eastAsia="Times New Roman" w:hAnsi="Times New Roman" w:cs="Times New Roman"/>
          <w:sz w:val="28"/>
          <w:szCs w:val="28"/>
        </w:rPr>
        <w:t>JA</w:t>
      </w:r>
      <w:proofErr w:type="spellEnd"/>
    </w:p>
    <w:p w:rsidR="005A354F" w:rsidRPr="005A354F" w:rsidRDefault="005A354F" w:rsidP="005A354F">
      <w:pPr>
        <w:tabs>
          <w:tab w:val="center" w:pos="4680"/>
        </w:tabs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354F"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 w:rsidRPr="005A354F">
        <w:rPr>
          <w:rFonts w:ascii="Times New Roman" w:eastAsia="Times New Roman" w:hAnsi="Times New Roman" w:cs="Times New Roman"/>
          <w:sz w:val="28"/>
          <w:szCs w:val="28"/>
        </w:rPr>
        <w:t>Sgd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......</w:t>
      </w:r>
      <w:r w:rsidRPr="005A354F">
        <w:rPr>
          <w:rFonts w:ascii="Times New Roman" w:eastAsia="Times New Roman" w:hAnsi="Times New Roman" w:cs="Times New Roman"/>
          <w:sz w:val="28"/>
          <w:szCs w:val="28"/>
        </w:rPr>
        <w:t>.....</w:t>
      </w:r>
    </w:p>
    <w:p w:rsidR="004D2D76" w:rsidRDefault="004D2D76"/>
    <w:sectPr w:rsidR="004D2D76" w:rsidSect="004D2D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5A354F"/>
    <w:rsid w:val="004D2D76"/>
    <w:rsid w:val="005A35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2D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875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41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5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4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5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3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6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8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13</Pages>
  <Words>3418</Words>
  <Characters>19483</Characters>
  <Application>Microsoft Office Word</Application>
  <DocSecurity>0</DocSecurity>
  <Lines>162</Lines>
  <Paragraphs>45</Paragraphs>
  <ScaleCrop>false</ScaleCrop>
  <Company/>
  <LinksUpToDate>false</LinksUpToDate>
  <CharactersWithSpaces>22856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Rutta</dc:creator>
  <cp:lastModifiedBy>Rutta</cp:lastModifiedBy>
  <cp:revision>1</cp:revision>
  <dcterms:created xsi:type="dcterms:W3CDTF">2017-07-06T06:27:00Z</dcterms:created>
  <dcterms:modified xsi:type="dcterms:W3CDTF">2017-07-06T06:42:00Z</dcterms:modified>
</cp:coreProperties>
</file>